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6D0" w:rsidRPr="00B80679" w:rsidRDefault="007526D0" w:rsidP="00F6128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8"/>
        </w:rPr>
      </w:pPr>
      <w:r w:rsidRPr="00B80679">
        <w:rPr>
          <w:rFonts w:ascii="Times New Roman" w:hAnsi="Times New Roman" w:cs="Times New Roman"/>
          <w:sz w:val="20"/>
          <w:szCs w:val="28"/>
        </w:rPr>
        <w:t>Приложение</w:t>
      </w:r>
    </w:p>
    <w:p w:rsidR="007526D0" w:rsidRPr="00B80679" w:rsidRDefault="007526D0" w:rsidP="00F612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80679">
        <w:rPr>
          <w:rFonts w:ascii="Times New Roman" w:hAnsi="Times New Roman" w:cs="Times New Roman"/>
          <w:sz w:val="24"/>
          <w:szCs w:val="28"/>
        </w:rPr>
        <w:t>Отчет</w:t>
      </w:r>
    </w:p>
    <w:p w:rsidR="007526D0" w:rsidRPr="00B80679" w:rsidRDefault="007526D0" w:rsidP="00F612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80679">
        <w:rPr>
          <w:rFonts w:ascii="Times New Roman" w:eastAsia="Times New Roman" w:hAnsi="Times New Roman" w:cs="Times New Roman"/>
          <w:color w:val="00000A"/>
          <w:sz w:val="24"/>
          <w:szCs w:val="28"/>
        </w:rPr>
        <w:t>государственного казенного учреждения социального обслуживания населения Астраханской области «Комплексный центр социального обслуживания населения, </w:t>
      </w:r>
      <w:proofErr w:type="spellStart"/>
      <w:r w:rsidRPr="00B80679">
        <w:rPr>
          <w:rFonts w:ascii="Times New Roman" w:eastAsia="Times New Roman" w:hAnsi="Times New Roman" w:cs="Times New Roman"/>
          <w:color w:val="00000A"/>
          <w:sz w:val="24"/>
          <w:szCs w:val="28"/>
        </w:rPr>
        <w:t>Черноярский</w:t>
      </w:r>
      <w:proofErr w:type="spellEnd"/>
      <w:r w:rsidRPr="00B80679">
        <w:rPr>
          <w:rFonts w:ascii="Times New Roman" w:eastAsia="Times New Roman" w:hAnsi="Times New Roman" w:cs="Times New Roman"/>
          <w:color w:val="00000A"/>
          <w:sz w:val="24"/>
          <w:szCs w:val="28"/>
        </w:rPr>
        <w:t xml:space="preserve"> район, Астраханская область» об исполнении плана </w:t>
      </w:r>
      <w:r w:rsidRPr="00B80679">
        <w:rPr>
          <w:rFonts w:ascii="Times New Roman" w:hAnsi="Times New Roman" w:cs="Times New Roman"/>
          <w:sz w:val="24"/>
          <w:szCs w:val="28"/>
        </w:rPr>
        <w:t>мероприятий реализации региональной программы</w:t>
      </w:r>
    </w:p>
    <w:p w:rsidR="007526D0" w:rsidRDefault="007526D0" w:rsidP="007526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80679">
        <w:rPr>
          <w:rFonts w:ascii="Times New Roman" w:hAnsi="Times New Roman" w:cs="Times New Roman"/>
          <w:sz w:val="24"/>
          <w:szCs w:val="28"/>
        </w:rPr>
        <w:t>«Активное долголетие в Астраханской области» за 2025 г.</w:t>
      </w:r>
    </w:p>
    <w:p w:rsidR="00B80679" w:rsidRPr="00B80679" w:rsidRDefault="00B80679" w:rsidP="007526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6"/>
        <w:gridCol w:w="2946"/>
        <w:gridCol w:w="5919"/>
      </w:tblGrid>
      <w:tr w:rsidR="007526D0" w:rsidRPr="00B80679" w:rsidTr="00F40502">
        <w:tc>
          <w:tcPr>
            <w:tcW w:w="706" w:type="dxa"/>
          </w:tcPr>
          <w:p w:rsidR="001420AE" w:rsidRPr="00B80679" w:rsidRDefault="007526D0" w:rsidP="00752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46" w:type="dxa"/>
          </w:tcPr>
          <w:p w:rsidR="001420AE" w:rsidRPr="00B80679" w:rsidRDefault="007526D0" w:rsidP="00752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5919" w:type="dxa"/>
          </w:tcPr>
          <w:p w:rsidR="001420AE" w:rsidRPr="00B80679" w:rsidRDefault="007526D0" w:rsidP="007526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946" w:type="dxa"/>
          </w:tcPr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Развитие проек</w:t>
            </w:r>
            <w:r w:rsidR="007D594C" w:rsidRPr="00B806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ов ак</w:t>
            </w:r>
            <w:r w:rsidR="007D594C" w:rsidRPr="00B80679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вно</w:t>
            </w:r>
            <w:r w:rsidR="000D5589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дол</w:t>
            </w:r>
            <w:r w:rsidR="007D594C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 w:rsidR="007D594C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я путем использования различн</w:t>
            </w:r>
            <w:r w:rsidR="007D594C" w:rsidRPr="00B80679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форм соц</w:t>
            </w:r>
            <w:r w:rsidR="007D594C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альных коммуникаций граждан старше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 поколения,</w:t>
            </w:r>
          </w:p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 том числе посредством</w:t>
            </w:r>
          </w:p>
          <w:p w:rsidR="001420AE" w:rsidRPr="00B80679" w:rsidRDefault="00F426E4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420AE" w:rsidRPr="00B80679">
              <w:rPr>
                <w:rFonts w:ascii="Times New Roman" w:hAnsi="Times New Roman" w:cs="Times New Roman"/>
                <w:sz w:val="24"/>
                <w:szCs w:val="24"/>
              </w:rPr>
              <w:t>ча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стия в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проводимых</w:t>
            </w:r>
            <w:proofErr w:type="gramEnd"/>
          </w:p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конкурсах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и фестивалях</w:t>
            </w:r>
          </w:p>
        </w:tc>
        <w:tc>
          <w:tcPr>
            <w:tcW w:w="5919" w:type="dxa"/>
          </w:tcPr>
          <w:p w:rsidR="007146E7" w:rsidRPr="00B80679" w:rsidRDefault="007146E7" w:rsidP="007146E7">
            <w:pPr>
              <w:pStyle w:val="Standard"/>
              <w:jc w:val="both"/>
              <w:rPr>
                <w:rFonts w:cs="Times New Roman"/>
              </w:rPr>
            </w:pPr>
            <w:r w:rsidRPr="00B80679">
              <w:rPr>
                <w:rFonts w:cs="Times New Roman"/>
              </w:rPr>
              <w:t xml:space="preserve">- В течение отчетного периода прошли заседания клубов для пожилых людей </w:t>
            </w:r>
            <w:proofErr w:type="gramStart"/>
            <w:r w:rsidRPr="00B80679">
              <w:rPr>
                <w:rFonts w:cs="Times New Roman"/>
              </w:rPr>
              <w:t>в</w:t>
            </w:r>
            <w:proofErr w:type="gramEnd"/>
            <w:r w:rsidRPr="00B80679">
              <w:rPr>
                <w:rFonts w:cs="Times New Roman"/>
              </w:rPr>
              <w:t xml:space="preserve"> с. Черный Яр: «Здоровье» (20 чел.), «Рукодельница» (6 чел.), в </w:t>
            </w:r>
            <w:proofErr w:type="gramStart"/>
            <w:r w:rsidRPr="00B80679">
              <w:rPr>
                <w:rFonts w:cs="Times New Roman"/>
              </w:rPr>
              <w:t>с</w:t>
            </w:r>
            <w:proofErr w:type="gramEnd"/>
            <w:r w:rsidRPr="00B80679">
              <w:rPr>
                <w:rFonts w:cs="Times New Roman"/>
              </w:rPr>
              <w:t>. Старица клуб «Золотая осень» (15 чел.), «Ветеран» с. Соленое Займище (20 чел.), посвященные праздничным календарным датам;</w:t>
            </w:r>
          </w:p>
          <w:p w:rsidR="007146E7" w:rsidRPr="00B80679" w:rsidRDefault="007146E7" w:rsidP="007146E7">
            <w:pPr>
              <w:pStyle w:val="Standard"/>
              <w:jc w:val="both"/>
              <w:rPr>
                <w:rFonts w:cs="Times New Roman"/>
              </w:rPr>
            </w:pPr>
            <w:r w:rsidRPr="00B80679">
              <w:rPr>
                <w:rFonts w:cs="Times New Roman"/>
              </w:rPr>
              <w:t>- с 2010г. работает клуб для пожилых людей «Здоровье». В настоящее время его посещают в разное время года от 12 до  20 пенсионеров. 3 раза в неделю участники клуба «Здоровье» под руководством ветерана спорта - серебряного волонтера Кузьминой Л.Е. занимаются аэробикой, танцами и скандинавской ходьбой;</w:t>
            </w:r>
          </w:p>
          <w:p w:rsidR="0087503A" w:rsidRPr="00B80679" w:rsidRDefault="00647428" w:rsidP="007146E7">
            <w:pPr>
              <w:pStyle w:val="Standard"/>
              <w:jc w:val="both"/>
              <w:rPr>
                <w:rFonts w:cs="Times New Roman"/>
              </w:rPr>
            </w:pPr>
            <w:r w:rsidRPr="00B80679">
              <w:rPr>
                <w:rFonts w:cs="Times New Roman"/>
              </w:rPr>
              <w:t xml:space="preserve">  </w:t>
            </w:r>
            <w:proofErr w:type="gramStart"/>
            <w:r w:rsidR="000336E2">
              <w:rPr>
                <w:rFonts w:cs="Times New Roman"/>
              </w:rPr>
              <w:t xml:space="preserve">- </w:t>
            </w:r>
            <w:r w:rsidR="0087503A" w:rsidRPr="00B80679">
              <w:rPr>
                <w:rFonts w:cs="Times New Roman"/>
              </w:rPr>
              <w:t xml:space="preserve">18.02.2025г. мероприятие «Мы вместе» для 50 </w:t>
            </w:r>
            <w:r w:rsidR="00A54C18" w:rsidRPr="00B80679">
              <w:rPr>
                <w:rFonts w:cs="Times New Roman"/>
              </w:rPr>
              <w:t>«серебряных волонтеров»</w:t>
            </w:r>
            <w:r w:rsidR="0087503A" w:rsidRPr="00B80679">
              <w:rPr>
                <w:rFonts w:cs="Times New Roman"/>
              </w:rPr>
              <w:t xml:space="preserve"> из групп по плетению сетей с. </w:t>
            </w:r>
            <w:r w:rsidR="00A54C18" w:rsidRPr="00B80679">
              <w:rPr>
                <w:rFonts w:cs="Times New Roman"/>
              </w:rPr>
              <w:t>Ч</w:t>
            </w:r>
            <w:r w:rsidR="0087503A" w:rsidRPr="00B80679">
              <w:rPr>
                <w:rFonts w:cs="Times New Roman"/>
              </w:rPr>
              <w:t xml:space="preserve">ерный Яр, с. </w:t>
            </w:r>
            <w:proofErr w:type="spellStart"/>
            <w:r w:rsidR="0087503A" w:rsidRPr="00B80679">
              <w:rPr>
                <w:rFonts w:cs="Times New Roman"/>
              </w:rPr>
              <w:t>Зубовка</w:t>
            </w:r>
            <w:proofErr w:type="spellEnd"/>
            <w:r w:rsidR="0087503A" w:rsidRPr="00B80679">
              <w:rPr>
                <w:rFonts w:cs="Times New Roman"/>
              </w:rPr>
              <w:t>, с. Соленое Займище, с. Каменный Яр</w:t>
            </w:r>
            <w:r w:rsidR="00A54C18" w:rsidRPr="00B80679">
              <w:rPr>
                <w:rFonts w:cs="Times New Roman"/>
              </w:rPr>
              <w:t>, в рамках годовщины создания группы «Мы вместе» с. Черный Яр и Года защитника Отечества</w:t>
            </w:r>
            <w:r w:rsidR="000336E2">
              <w:rPr>
                <w:rFonts w:cs="Times New Roman"/>
              </w:rPr>
              <w:t>;</w:t>
            </w:r>
            <w:proofErr w:type="gramEnd"/>
          </w:p>
          <w:p w:rsidR="004028E3" w:rsidRPr="00B80679" w:rsidRDefault="001C0DC4" w:rsidP="00A54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028E3" w:rsidRPr="00B80679">
              <w:rPr>
                <w:rFonts w:ascii="Times New Roman" w:hAnsi="Times New Roman" w:cs="Times New Roman"/>
                <w:sz w:val="24"/>
                <w:szCs w:val="24"/>
              </w:rPr>
              <w:t>27.02.2025г.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«Широкая масленица» для 13 активистов «серебряного возраста»</w:t>
            </w:r>
            <w:r w:rsidR="000336E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54C18" w:rsidRPr="00B80679" w:rsidRDefault="00A54C18" w:rsidP="00402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- 06.03.2025</w:t>
            </w:r>
            <w:r w:rsidR="00332D6B" w:rsidRPr="00B80679">
              <w:rPr>
                <w:rFonts w:ascii="Times New Roman" w:hAnsi="Times New Roman" w:cs="Times New Roman"/>
                <w:sz w:val="24"/>
                <w:szCs w:val="24"/>
              </w:rPr>
              <w:t>г. мероприятие «</w:t>
            </w:r>
            <w:r w:rsidR="002D046C" w:rsidRPr="00B80679">
              <w:rPr>
                <w:rFonts w:ascii="Times New Roman" w:hAnsi="Times New Roman" w:cs="Times New Roman"/>
                <w:sz w:val="24"/>
                <w:szCs w:val="24"/>
              </w:rPr>
              <w:t>Её величество - женщина</w:t>
            </w:r>
            <w:r w:rsidR="00332D6B" w:rsidRPr="00B80679">
              <w:rPr>
                <w:rFonts w:ascii="Times New Roman" w:hAnsi="Times New Roman" w:cs="Times New Roman"/>
                <w:sz w:val="24"/>
                <w:szCs w:val="24"/>
              </w:rPr>
              <w:t>» с участием</w:t>
            </w:r>
            <w:r w:rsidR="004028E3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в концертной программе учащихся</w:t>
            </w:r>
            <w:r w:rsidR="00C85CDC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332D6B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«А» класса МКОУ «СОШ с. Черный Яр» и воспитанников детского сада «Улыбка» с. Черный Яр</w:t>
            </w:r>
            <w:r w:rsidR="004028E3" w:rsidRPr="00B80679">
              <w:rPr>
                <w:rFonts w:ascii="Times New Roman" w:hAnsi="Times New Roman" w:cs="Times New Roman"/>
                <w:sz w:val="24"/>
                <w:szCs w:val="24"/>
              </w:rPr>
              <w:t>, в рамках Международного женского дня, охвачено 50 чел.</w:t>
            </w:r>
            <w:r w:rsidR="000336E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A693F" w:rsidRPr="00B80679" w:rsidRDefault="000336E2" w:rsidP="00410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A693F" w:rsidRPr="00B80679">
              <w:rPr>
                <w:rFonts w:ascii="Times New Roman" w:hAnsi="Times New Roman" w:cs="Times New Roman"/>
                <w:sz w:val="24"/>
                <w:szCs w:val="24"/>
              </w:rPr>
              <w:t>07.03.2025</w:t>
            </w:r>
            <w:r w:rsidR="00EE7733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г. мероприятие</w:t>
            </w:r>
            <w:r w:rsidR="00410493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«Женщины за мир на земле» </w:t>
            </w:r>
            <w:r w:rsidR="00EE7733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66FD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с активистами «школ третьего возраста» </w:t>
            </w:r>
            <w:proofErr w:type="gramStart"/>
            <w:r w:rsidR="004A66FD" w:rsidRPr="00B806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4A66FD" w:rsidRPr="00B80679">
              <w:rPr>
                <w:rFonts w:ascii="Times New Roman" w:hAnsi="Times New Roman" w:cs="Times New Roman"/>
                <w:sz w:val="24"/>
                <w:szCs w:val="24"/>
              </w:rPr>
              <w:t>. Старица</w:t>
            </w:r>
            <w:r w:rsidR="00410493" w:rsidRPr="00B80679">
              <w:rPr>
                <w:rFonts w:ascii="Times New Roman" w:hAnsi="Times New Roman" w:cs="Times New Roman"/>
                <w:sz w:val="24"/>
                <w:szCs w:val="24"/>
              </w:rPr>
              <w:t>, в рамках Международного женского дня, охвачено 14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10493" w:rsidRPr="00B80679" w:rsidRDefault="000336E2" w:rsidP="00410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10493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13.03.2025г.  мероприятие «Весна и женщина похожи» с участием в концертной программе учащихся 1 «А» класса МКОУ «СОШ с. Черный Яр» и воспитанников детского сада «Улыбка» с. Черный Яр, в рамках Международного женского дня, охвачено </w:t>
            </w:r>
            <w:r w:rsidR="002D046C" w:rsidRPr="00B8067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410493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32B21" w:rsidRPr="00B80679" w:rsidRDefault="000336E2" w:rsidP="00901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0138C" w:rsidRPr="00B80679">
              <w:rPr>
                <w:rFonts w:ascii="Times New Roman" w:hAnsi="Times New Roman" w:cs="Times New Roman"/>
                <w:sz w:val="24"/>
                <w:szCs w:val="24"/>
              </w:rPr>
              <w:t>23.03.2025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90138C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межрайонный турнир «</w:t>
            </w:r>
            <w:proofErr w:type="gramStart"/>
            <w:r w:rsidR="0090138C" w:rsidRPr="00B80679">
              <w:rPr>
                <w:rFonts w:ascii="Times New Roman" w:hAnsi="Times New Roman" w:cs="Times New Roman"/>
                <w:sz w:val="24"/>
                <w:szCs w:val="24"/>
              </w:rPr>
              <w:t>Шахматы-игра</w:t>
            </w:r>
            <w:proofErr w:type="gramEnd"/>
            <w:r w:rsidR="0090138C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юнцов и мудрецов» среди команд разных возрастов </w:t>
            </w:r>
            <w:proofErr w:type="spellStart"/>
            <w:r w:rsidR="0090138C" w:rsidRPr="00B80679">
              <w:rPr>
                <w:rFonts w:ascii="Times New Roman" w:hAnsi="Times New Roman" w:cs="Times New Roman"/>
                <w:sz w:val="24"/>
                <w:szCs w:val="24"/>
              </w:rPr>
              <w:t>Енотаевского</w:t>
            </w:r>
            <w:proofErr w:type="spellEnd"/>
            <w:r w:rsidR="0090138C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и Черноярского районов в спорткомплексе им. Героя Советского Союза Н.З. Попова с. Соленое Займище, охвачено 50 чел.</w:t>
            </w:r>
            <w:r w:rsidR="00CE5A42" w:rsidRPr="00B8067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E7E35" w:rsidRDefault="000336E2" w:rsidP="00033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E5A42" w:rsidRPr="00B80679">
              <w:rPr>
                <w:rFonts w:ascii="Times New Roman" w:hAnsi="Times New Roman" w:cs="Times New Roman"/>
                <w:sz w:val="24"/>
                <w:szCs w:val="24"/>
              </w:rPr>
              <w:t>29.03.2025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CE5A42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клуба для людей старшего </w:t>
            </w:r>
            <w:r w:rsidR="00CE5A42"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возраста «Здоровье» в гала-концерте IX-</w:t>
            </w:r>
            <w:proofErr w:type="spellStart"/>
            <w:r w:rsidR="00CE5A42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="00CE5A42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открытого районного конкурса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E5A42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фестиваля хоровых коллективов «Битва хоров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E5A42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2025», посвященного Году защитника Отечества, в рамках празднования 80-летия Победы в Великой Отечественной войне</w:t>
            </w:r>
            <w:r w:rsidR="0021593E">
              <w:rPr>
                <w:rFonts w:ascii="Times New Roman" w:hAnsi="Times New Roman" w:cs="Times New Roman"/>
                <w:sz w:val="24"/>
                <w:szCs w:val="24"/>
              </w:rPr>
              <w:t xml:space="preserve">, охвачено </w:t>
            </w:r>
            <w:r w:rsidR="00B82875"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  <w:r w:rsidR="007E7E3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E5A42" w:rsidRDefault="007E7E35" w:rsidP="007E7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E5A42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>10.04.2025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 л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 xml:space="preserve">итературная гостиная «Русское слово для русской души» с участием активистов школ третьего возраста из </w:t>
            </w:r>
            <w:proofErr w:type="gramStart"/>
            <w:r w:rsidRPr="007E7E35">
              <w:rPr>
                <w:rFonts w:ascii="Times New Roman" w:hAnsi="Times New Roman" w:cs="Times New Roman"/>
                <w:sz w:val="24"/>
                <w:szCs w:val="24"/>
              </w:rPr>
              <w:t>сел</w:t>
            </w:r>
            <w:proofErr w:type="gramEnd"/>
            <w:r w:rsidRPr="007E7E35">
              <w:rPr>
                <w:rFonts w:ascii="Times New Roman" w:hAnsi="Times New Roman" w:cs="Times New Roman"/>
                <w:sz w:val="24"/>
                <w:szCs w:val="24"/>
              </w:rPr>
              <w:t xml:space="preserve">  Старица  и Каменный Яр в музее  самобытной татарской  поэтессы </w:t>
            </w:r>
            <w:proofErr w:type="spellStart"/>
            <w:r w:rsidRPr="007E7E35">
              <w:rPr>
                <w:rFonts w:ascii="Times New Roman" w:hAnsi="Times New Roman" w:cs="Times New Roman"/>
                <w:sz w:val="24"/>
                <w:szCs w:val="24"/>
              </w:rPr>
              <w:t>Газизы</w:t>
            </w:r>
            <w:proofErr w:type="spellEnd"/>
            <w:r w:rsidRPr="007E7E3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7E7E35">
              <w:rPr>
                <w:rFonts w:ascii="Times New Roman" w:hAnsi="Times New Roman" w:cs="Times New Roman"/>
                <w:sz w:val="24"/>
                <w:szCs w:val="24"/>
              </w:rPr>
              <w:t>Самитовой</w:t>
            </w:r>
            <w:proofErr w:type="spellEnd"/>
            <w:r w:rsidRPr="007E7E35">
              <w:rPr>
                <w:rFonts w:ascii="Times New Roman" w:hAnsi="Times New Roman" w:cs="Times New Roman"/>
                <w:sz w:val="24"/>
                <w:szCs w:val="24"/>
              </w:rPr>
              <w:t xml:space="preserve"> с. Каменный Яр, в рамках 80-летия Победы в Великой  Отечественной войне и Года защитника Отечества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 xml:space="preserve">охвачено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 xml:space="preserve"> чел.;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7E7E35" w:rsidRDefault="007E7E35" w:rsidP="007E7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>14.04.2025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>частие во Всероссийской акции «10 000 шагов к жизни» совместно с активистами клуба «Здоровье» с. Черный Яр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 xml:space="preserve">охвачено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 xml:space="preserve"> чел.;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7E7E35" w:rsidRDefault="007E7E35" w:rsidP="007E7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>23.04.2025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 xml:space="preserve">ероприятие «Светлый праздник Пасхи»  с участием активистов «школ третьего возраста» </w:t>
            </w:r>
            <w:proofErr w:type="spellStart"/>
            <w:r w:rsidRPr="007E7E3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7E7E35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E7E35">
              <w:rPr>
                <w:rFonts w:ascii="Times New Roman" w:hAnsi="Times New Roman" w:cs="Times New Roman"/>
                <w:sz w:val="24"/>
                <w:szCs w:val="24"/>
              </w:rPr>
              <w:t>тарица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 xml:space="preserve">охвачено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 xml:space="preserve"> чел.;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7E7E35" w:rsidRPr="007E7E35" w:rsidRDefault="007E7E35" w:rsidP="007E7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>25.04.2025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>рганизация площадки и проведение Диктанта Победы для жителей с. Черный Яр, в том числе активистов «школ третьего возраста», в рамках Международной исторической акции Диктант Победы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>охвачено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 xml:space="preserve"> чел.;</w:t>
            </w:r>
            <w:r w:rsidRPr="007E7E3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D5405E" w:rsidRDefault="00D5405E" w:rsidP="007E7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5405E">
              <w:rPr>
                <w:rFonts w:ascii="Times New Roman" w:hAnsi="Times New Roman" w:cs="Times New Roman"/>
                <w:sz w:val="24"/>
                <w:szCs w:val="24"/>
              </w:rPr>
              <w:t>06.05.2025</w:t>
            </w:r>
            <w:r w:rsidR="0021593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Pr="00D5405E">
              <w:rPr>
                <w:rFonts w:ascii="Times New Roman" w:hAnsi="Times New Roman" w:cs="Times New Roman"/>
                <w:sz w:val="24"/>
                <w:szCs w:val="24"/>
              </w:rPr>
              <w:t>кция «Поздравь ветерана» - волонтеры поздравили пожилых людей, проживающих на койках сестринского ухода ГБУЗ АО «</w:t>
            </w:r>
            <w:proofErr w:type="spellStart"/>
            <w:r w:rsidRPr="00D5405E">
              <w:rPr>
                <w:rFonts w:ascii="Times New Roman" w:hAnsi="Times New Roman" w:cs="Times New Roman"/>
                <w:sz w:val="24"/>
                <w:szCs w:val="24"/>
              </w:rPr>
              <w:t>Черноярская</w:t>
            </w:r>
            <w:proofErr w:type="spellEnd"/>
            <w:r w:rsidRPr="00D5405E">
              <w:rPr>
                <w:rFonts w:ascii="Times New Roman" w:hAnsi="Times New Roman" w:cs="Times New Roman"/>
                <w:sz w:val="24"/>
                <w:szCs w:val="24"/>
              </w:rPr>
              <w:t xml:space="preserve"> РБ» и граждан, обслуживаемых на дому, а также сотрудники центра вручили на дому детям войны именные поздравления от главы Черноярского округа, в рамках 80-летия Победы в Великой  Отечественной войне</w:t>
            </w:r>
            <w:r w:rsidR="00A16BD5">
              <w:rPr>
                <w:rFonts w:ascii="Times New Roman" w:hAnsi="Times New Roman" w:cs="Times New Roman"/>
                <w:sz w:val="24"/>
                <w:szCs w:val="24"/>
              </w:rPr>
              <w:t xml:space="preserve">, охвачено </w:t>
            </w:r>
            <w:r w:rsidRPr="00D5405E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  <w:r w:rsidR="00A16BD5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5405E" w:rsidRPr="00D5405E" w:rsidRDefault="00D5405E" w:rsidP="00D54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16BD5" w:rsidRPr="00A16B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E15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16BD5" w:rsidRPr="00A16BD5">
              <w:rPr>
                <w:rFonts w:ascii="Times New Roman" w:hAnsi="Times New Roman" w:cs="Times New Roman"/>
                <w:sz w:val="24"/>
                <w:szCs w:val="24"/>
              </w:rPr>
              <w:t>.05.2025</w:t>
            </w:r>
            <w:r w:rsidR="000E156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A16BD5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D5405E">
              <w:rPr>
                <w:rFonts w:ascii="Times New Roman" w:hAnsi="Times New Roman" w:cs="Times New Roman"/>
                <w:sz w:val="24"/>
                <w:szCs w:val="24"/>
              </w:rPr>
              <w:t xml:space="preserve">зготовление </w:t>
            </w:r>
            <w:r w:rsidR="0021593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5405E">
              <w:rPr>
                <w:rFonts w:ascii="Times New Roman" w:hAnsi="Times New Roman" w:cs="Times New Roman"/>
                <w:sz w:val="24"/>
                <w:szCs w:val="24"/>
              </w:rPr>
              <w:t>сухого душа</w:t>
            </w:r>
            <w:r w:rsidR="0021593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D5405E">
              <w:rPr>
                <w:rFonts w:ascii="Times New Roman" w:hAnsi="Times New Roman" w:cs="Times New Roman"/>
                <w:sz w:val="24"/>
                <w:szCs w:val="24"/>
              </w:rPr>
              <w:t xml:space="preserve"> активистами «школ третьего возраста» </w:t>
            </w:r>
            <w:proofErr w:type="gramStart"/>
            <w:r w:rsidRPr="00D5405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405E">
              <w:rPr>
                <w:rFonts w:ascii="Times New Roman" w:hAnsi="Times New Roman" w:cs="Times New Roman"/>
                <w:sz w:val="24"/>
                <w:szCs w:val="24"/>
              </w:rPr>
              <w:t xml:space="preserve">. Старица, в рамках Всероссийской акции «Мы вместе» </w:t>
            </w:r>
            <w:r w:rsidR="000E1567">
              <w:rPr>
                <w:rFonts w:ascii="Times New Roman" w:hAnsi="Times New Roman" w:cs="Times New Roman"/>
                <w:sz w:val="24"/>
                <w:szCs w:val="24"/>
              </w:rPr>
              <w:t>в поддержку участников СВО (12 чел. сделали 850 наборов);</w:t>
            </w:r>
          </w:p>
          <w:p w:rsidR="00D5405E" w:rsidRDefault="000E1567" w:rsidP="00D54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E1567">
              <w:rPr>
                <w:rFonts w:ascii="Times New Roman" w:hAnsi="Times New Roman" w:cs="Times New Roman"/>
                <w:sz w:val="24"/>
                <w:szCs w:val="24"/>
              </w:rPr>
              <w:t>14.05.2025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D5405E" w:rsidRPr="00D5405E">
              <w:rPr>
                <w:rFonts w:ascii="Times New Roman" w:hAnsi="Times New Roman" w:cs="Times New Roman"/>
                <w:sz w:val="24"/>
                <w:szCs w:val="24"/>
              </w:rPr>
              <w:t xml:space="preserve">«Душа России в песнях её» - встреча двух клубов «Ветеран» с. Соленое Займище и «Серебряная прядь» </w:t>
            </w:r>
            <w:proofErr w:type="gramStart"/>
            <w:r w:rsidR="00D5405E" w:rsidRPr="00D5405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D5405E" w:rsidRPr="00D5405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="00D5405E" w:rsidRPr="00D5405E">
              <w:rPr>
                <w:rFonts w:ascii="Times New Roman" w:hAnsi="Times New Roman" w:cs="Times New Roman"/>
                <w:sz w:val="24"/>
                <w:szCs w:val="24"/>
              </w:rPr>
              <w:t>Вязовка</w:t>
            </w:r>
            <w:proofErr w:type="gramEnd"/>
            <w:r w:rsidR="00D5405E" w:rsidRPr="00D5405E">
              <w:rPr>
                <w:rFonts w:ascii="Times New Roman" w:hAnsi="Times New Roman" w:cs="Times New Roman"/>
                <w:sz w:val="24"/>
                <w:szCs w:val="24"/>
              </w:rPr>
              <w:t>, в рамках 80-летия Победы в Великой  Отечественной войне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охвачено</w:t>
            </w:r>
            <w:r w:rsidR="00B828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05E" w:rsidRPr="00D5405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21593E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  <w:r w:rsidR="004C386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5405E" w:rsidRDefault="0021593E" w:rsidP="00215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1593E">
              <w:rPr>
                <w:rFonts w:ascii="Times New Roman" w:hAnsi="Times New Roman" w:cs="Times New Roman"/>
                <w:sz w:val="24"/>
                <w:szCs w:val="24"/>
              </w:rPr>
              <w:t>22.06.2025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 м</w:t>
            </w:r>
            <w:r w:rsidR="00D5405E" w:rsidRPr="00D5405E">
              <w:rPr>
                <w:rFonts w:ascii="Times New Roman" w:hAnsi="Times New Roman" w:cs="Times New Roman"/>
                <w:sz w:val="24"/>
                <w:szCs w:val="24"/>
              </w:rPr>
              <w:t xml:space="preserve">ероприятие «В сердцах. Навеки» среди участников клуба «Золотая осень» </w:t>
            </w:r>
            <w:proofErr w:type="gramStart"/>
            <w:r w:rsidR="00D5405E" w:rsidRPr="00D5405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D5405E" w:rsidRPr="00D5405E">
              <w:rPr>
                <w:rFonts w:ascii="Times New Roman" w:hAnsi="Times New Roman" w:cs="Times New Roman"/>
                <w:sz w:val="24"/>
                <w:szCs w:val="24"/>
              </w:rPr>
              <w:t>. Старица, в рамках Дня памяти и скорби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охвачено </w:t>
            </w:r>
            <w:r w:rsidR="00D5405E" w:rsidRPr="00D5405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  <w:r w:rsidR="004C386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C386D" w:rsidRDefault="004C386D" w:rsidP="004C3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- 07.07.2025г. встреча клубов «Здоровье» с. Черный Яр и «Ветеран» с. Соленое Займище, в рамках Дня семьи, любви и верности</w:t>
            </w:r>
            <w:r w:rsidR="00215D1B">
              <w:rPr>
                <w:rFonts w:ascii="Times New Roman" w:hAnsi="Times New Roman" w:cs="Times New Roman"/>
                <w:sz w:val="24"/>
                <w:szCs w:val="24"/>
              </w:rPr>
              <w:t xml:space="preserve">, охвачено </w:t>
            </w:r>
            <w:r w:rsidR="00A669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15D1B">
              <w:rPr>
                <w:rFonts w:ascii="Times New Roman" w:hAnsi="Times New Roman" w:cs="Times New Roman"/>
                <w:sz w:val="24"/>
                <w:szCs w:val="24"/>
              </w:rPr>
              <w:t>2 чел.;</w:t>
            </w:r>
            <w:proofErr w:type="gramEnd"/>
          </w:p>
          <w:p w:rsidR="00215D1B" w:rsidRDefault="00B5338C" w:rsidP="004C3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61A64">
              <w:rPr>
                <w:rFonts w:ascii="Times New Roman" w:hAnsi="Times New Roman" w:cs="Times New Roman"/>
                <w:sz w:val="24"/>
                <w:szCs w:val="24"/>
              </w:rPr>
              <w:t>в июле среди обслуживаемых граждан проведен конкурс «Лучший дворик», приняло участие 16 чел.;</w:t>
            </w:r>
          </w:p>
          <w:p w:rsidR="00161A64" w:rsidRDefault="00161A64" w:rsidP="004C3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- 18.08.2025 г. акция «Наполни погребок», охвачено 12 чел.;</w:t>
            </w:r>
          </w:p>
          <w:p w:rsidR="00161A64" w:rsidRDefault="00161A64" w:rsidP="00EF6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F68B2">
              <w:rPr>
                <w:rFonts w:ascii="Times New Roman" w:hAnsi="Times New Roman" w:cs="Times New Roman"/>
                <w:sz w:val="24"/>
                <w:szCs w:val="24"/>
              </w:rPr>
              <w:t>в сентябре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8B2">
              <w:rPr>
                <w:rFonts w:ascii="Times New Roman" w:hAnsi="Times New Roman" w:cs="Times New Roman"/>
                <w:sz w:val="24"/>
                <w:szCs w:val="24"/>
              </w:rPr>
              <w:t xml:space="preserve">оказали волонтерскую помощь в мытье </w:t>
            </w:r>
            <w:r w:rsidR="00EF68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окон, уборке </w:t>
            </w:r>
            <w:proofErr w:type="spellStart"/>
            <w:r w:rsidR="00EF68B2">
              <w:rPr>
                <w:rFonts w:ascii="Times New Roman" w:hAnsi="Times New Roman" w:cs="Times New Roman"/>
                <w:sz w:val="24"/>
                <w:szCs w:val="24"/>
              </w:rPr>
              <w:t>придворовых</w:t>
            </w:r>
            <w:proofErr w:type="spellEnd"/>
            <w:r w:rsidR="00EF68B2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территорий пожилых граждан-членов семей СВО, охвачено 10 чел.</w:t>
            </w:r>
            <w:r w:rsidR="00017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5358D" w:rsidRDefault="0075358D" w:rsidP="00EF6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- 01.10.2025 встреча клубов «ветеран» с. Соленое Займище и «Здоровье» с. Черный Яр, в рамках Дня пожилых людей, охвачено 33 чел.;</w:t>
            </w:r>
          </w:p>
          <w:p w:rsidR="0001736B" w:rsidRDefault="0001736B" w:rsidP="00E13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октябре 3 социальных работника совместно с обслуживаемыми гражданами</w:t>
            </w:r>
            <w:r w:rsidR="00427D56">
              <w:rPr>
                <w:rFonts w:ascii="Times New Roman" w:hAnsi="Times New Roman" w:cs="Times New Roman"/>
                <w:sz w:val="24"/>
                <w:szCs w:val="24"/>
              </w:rPr>
              <w:t>, участвующи</w:t>
            </w:r>
            <w:r w:rsidR="00E13AD0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427D56">
              <w:rPr>
                <w:rFonts w:ascii="Times New Roman" w:hAnsi="Times New Roman" w:cs="Times New Roman"/>
                <w:sz w:val="24"/>
                <w:szCs w:val="24"/>
              </w:rPr>
              <w:t xml:space="preserve"> в акции «Окна Победы», представи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 </w:t>
            </w:r>
            <w:r w:rsidR="00427D56">
              <w:rPr>
                <w:rFonts w:ascii="Times New Roman" w:hAnsi="Times New Roman" w:cs="Times New Roman"/>
                <w:sz w:val="24"/>
                <w:szCs w:val="24"/>
              </w:rPr>
              <w:t xml:space="preserve">фото </w:t>
            </w:r>
            <w:r w:rsidR="00E13AD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региональном этапе  Всероссийского фотоконкурса «Одна история на всех. 80 лет Победы в Великой Отечественной войне 1941-1945 годов» и получили дипломы участников;</w:t>
            </w:r>
          </w:p>
          <w:p w:rsidR="00974735" w:rsidRDefault="00974735" w:rsidP="009747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-28.10.2025 м</w:t>
            </w:r>
            <w:r w:rsidRPr="00974735">
              <w:rPr>
                <w:rFonts w:ascii="Times New Roman" w:hAnsi="Times New Roman" w:cs="Times New Roman"/>
                <w:sz w:val="24"/>
                <w:szCs w:val="24"/>
              </w:rPr>
              <w:t>ероприятие «Бабушка и дедушка – самые родные!», в рамках Дня бабушек и дедушек (с участием активистов «Школ третьего возраста»)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охвачено </w:t>
            </w:r>
            <w:r w:rsidRPr="00974735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чел.;</w:t>
            </w:r>
          </w:p>
          <w:p w:rsidR="00974735" w:rsidRPr="00B80679" w:rsidRDefault="00974735" w:rsidP="00A32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974735">
              <w:rPr>
                <w:rFonts w:ascii="Times New Roman" w:hAnsi="Times New Roman" w:cs="Times New Roman"/>
              </w:rPr>
              <w:t xml:space="preserve">25.12.2025 </w:t>
            </w:r>
            <w:r w:rsidR="00236AFF" w:rsidRPr="00236AFF">
              <w:rPr>
                <w:rFonts w:ascii="Times New Roman" w:hAnsi="Times New Roman" w:cs="Times New Roman"/>
              </w:rPr>
              <w:t>«Серебряная ёлка» для «серебряных волонтеров»</w:t>
            </w:r>
            <w:r w:rsidR="00236AFF">
              <w:rPr>
                <w:rFonts w:ascii="Times New Roman" w:hAnsi="Times New Roman" w:cs="Times New Roman"/>
              </w:rPr>
              <w:t xml:space="preserve">, </w:t>
            </w:r>
            <w:r w:rsidRPr="00974735">
              <w:rPr>
                <w:rFonts w:ascii="Times New Roman" w:hAnsi="Times New Roman" w:cs="Times New Roman"/>
                <w:sz w:val="24"/>
                <w:szCs w:val="24"/>
              </w:rPr>
              <w:t xml:space="preserve">охвачено </w:t>
            </w:r>
            <w:r w:rsidR="00A328A1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974735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2946" w:type="dxa"/>
          </w:tcPr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gramEnd"/>
          </w:p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ре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 граждан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</w:p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старше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поколения</w:t>
            </w:r>
          </w:p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творческо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потенциал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D5589" w:rsidRPr="00B8067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числе 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оздание</w:t>
            </w:r>
          </w:p>
          <w:p w:rsidR="001420AE" w:rsidRPr="00B80679" w:rsidRDefault="001420AE" w:rsidP="000D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площадок д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я общения и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отд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ыха лиц разных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возрас</w:t>
            </w:r>
            <w:r w:rsidR="00F426E4" w:rsidRPr="00B80679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 с уч</w:t>
            </w:r>
            <w:r w:rsidR="000D5589" w:rsidRPr="00B80679">
              <w:rPr>
                <w:rFonts w:ascii="Times New Roman" w:hAnsi="Times New Roman" w:cs="Times New Roman"/>
                <w:sz w:val="24"/>
                <w:szCs w:val="24"/>
              </w:rPr>
              <w:t>ётом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их </w:t>
            </w:r>
            <w:r w:rsidR="000D5589" w:rsidRPr="00B80679">
              <w:rPr>
                <w:rFonts w:ascii="Times New Roman" w:hAnsi="Times New Roman" w:cs="Times New Roman"/>
                <w:sz w:val="24"/>
                <w:szCs w:val="24"/>
              </w:rPr>
              <w:t>интересов и потреб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ностей</w:t>
            </w:r>
          </w:p>
        </w:tc>
        <w:tc>
          <w:tcPr>
            <w:tcW w:w="5919" w:type="dxa"/>
          </w:tcPr>
          <w:p w:rsidR="001420AE" w:rsidRPr="00B80679" w:rsidRDefault="0090138C" w:rsidP="00901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При Комплексном центре работают 9 клубов для пожилых людей, которые посещают 99 человек по различным направлениям: культурно-досуговое,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. К праздничным датам специалистами Комплексного центра совместно с сотрудниками 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межпоселенческих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библиотек, ДК, совета ветеранов организуют встречи для пожилых людей. Клубы общения для пожилых людей способствуют продлению активного долголетия граждан пожилого возраста и инвалидов, дают им возможность обрести уверенность в себе, помогают реализовать свой потенциал и встретиться с интересными людьми.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946" w:type="dxa"/>
          </w:tcPr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Организация досу</w:t>
            </w:r>
            <w:r w:rsidR="000D5589" w:rsidRPr="00B80679">
              <w:rPr>
                <w:rFonts w:ascii="Times New Roman" w:hAnsi="Times New Roman" w:cs="Times New Roman"/>
                <w:sz w:val="24"/>
                <w:szCs w:val="24"/>
              </w:rPr>
              <w:t>говых</w:t>
            </w:r>
          </w:p>
          <w:p w:rsidR="000D5589" w:rsidRPr="00B80679" w:rsidRDefault="001420AE" w:rsidP="000D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развиваю</w:t>
            </w:r>
            <w:r w:rsidR="000D5589" w:rsidRPr="00B80679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х мероприя</w:t>
            </w:r>
            <w:r w:rsidR="000D5589" w:rsidRPr="00B80679">
              <w:rPr>
                <w:rFonts w:ascii="Times New Roman" w:hAnsi="Times New Roman" w:cs="Times New Roman"/>
                <w:sz w:val="24"/>
                <w:szCs w:val="24"/>
              </w:rPr>
              <w:t>тий для граждан старшего поколения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на базе организаций </w:t>
            </w:r>
            <w:r w:rsidR="000D5589" w:rsidRPr="00B80679">
              <w:rPr>
                <w:rFonts w:ascii="Times New Roman" w:hAnsi="Times New Roman" w:cs="Times New Roman"/>
                <w:sz w:val="24"/>
                <w:szCs w:val="24"/>
              </w:rPr>
              <w:t>различных</w:t>
            </w:r>
          </w:p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сфер по видам деятельности (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льт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рно</w:t>
            </w:r>
            <w:proofErr w:type="spellEnd"/>
            <w:r w:rsidR="000D5589" w:rsidRPr="00B806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досуговая, 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физкуль</w:t>
            </w:r>
            <w:r w:rsidR="000D5589" w:rsidRPr="00B806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yр</w:t>
            </w:r>
            <w:r w:rsidR="000D5589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оздоровите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ьная, образо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поз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авательная, соц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аль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-тр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удовая,</w:t>
            </w:r>
          </w:p>
          <w:p w:rsidR="001420AE" w:rsidRPr="00B80679" w:rsidRDefault="001420AE" w:rsidP="00F405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социальн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й тур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зм и др.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919" w:type="dxa"/>
          </w:tcPr>
          <w:p w:rsidR="001420AE" w:rsidRDefault="00CE5A42" w:rsidP="00046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Организация досуговых</w:t>
            </w:r>
            <w:r w:rsid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развивающих мероприятий для граждан старшего поколения проходит </w:t>
            </w:r>
            <w:r w:rsidR="00997CF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сельских Дом</w:t>
            </w:r>
            <w:r w:rsidR="00997CF3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 и библиотек</w:t>
            </w:r>
            <w:r w:rsidR="00997CF3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4602A" w:rsidRPr="0004602A">
              <w:rPr>
                <w:rFonts w:ascii="Times New Roman" w:hAnsi="Times New Roman" w:cs="Times New Roman"/>
                <w:sz w:val="24"/>
                <w:szCs w:val="24"/>
              </w:rPr>
              <w:t xml:space="preserve">Активно используются в качестве площадки </w:t>
            </w:r>
            <w:r w:rsidR="000460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4602A" w:rsidRPr="0004602A">
              <w:rPr>
                <w:rFonts w:ascii="Times New Roman" w:hAnsi="Times New Roman" w:cs="Times New Roman"/>
                <w:sz w:val="24"/>
                <w:szCs w:val="24"/>
              </w:rPr>
              <w:t xml:space="preserve"> Штаб общественной поддержки Единая Россия Черноярского </w:t>
            </w:r>
            <w:r w:rsidR="0004602A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="0004602A" w:rsidRPr="0004602A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046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7CF3">
              <w:rPr>
                <w:rFonts w:ascii="Times New Roman" w:hAnsi="Times New Roman" w:cs="Times New Roman"/>
                <w:sz w:val="24"/>
                <w:szCs w:val="24"/>
              </w:rPr>
              <w:t xml:space="preserve">На базе спортивного зала МКУ </w:t>
            </w:r>
            <w:proofErr w:type="gramStart"/>
            <w:r w:rsidR="00997CF3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997CF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="00997CF3" w:rsidRPr="00997CF3">
              <w:rPr>
                <w:rFonts w:ascii="Times New Roman" w:hAnsi="Times New Roman" w:cs="Times New Roman"/>
                <w:sz w:val="24"/>
                <w:szCs w:val="24"/>
              </w:rPr>
              <w:t>Центр</w:t>
            </w:r>
            <w:proofErr w:type="gramEnd"/>
            <w:r w:rsidR="00997CF3" w:rsidRPr="00997CF3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дополнительного образования Черноярского округ</w:t>
            </w:r>
            <w:r w:rsidR="00997CF3">
              <w:rPr>
                <w:rFonts w:ascii="Times New Roman" w:hAnsi="Times New Roman" w:cs="Times New Roman"/>
                <w:sz w:val="24"/>
                <w:szCs w:val="24"/>
              </w:rPr>
              <w:t xml:space="preserve">а» на постоянной основе занимается группа для людей старшего возраста «Здоровье». </w:t>
            </w:r>
            <w:r w:rsidR="0004602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4602A" w:rsidRPr="0004602A">
              <w:rPr>
                <w:rFonts w:ascii="Times New Roman" w:hAnsi="Times New Roman" w:cs="Times New Roman"/>
                <w:sz w:val="24"/>
                <w:szCs w:val="24"/>
              </w:rPr>
              <w:t xml:space="preserve">а базе </w:t>
            </w:r>
            <w:r w:rsidR="0004602A">
              <w:rPr>
                <w:rFonts w:ascii="Times New Roman" w:hAnsi="Times New Roman" w:cs="Times New Roman"/>
                <w:sz w:val="24"/>
                <w:szCs w:val="24"/>
              </w:rPr>
              <w:t>двух компьютерных классов ГАПОУ АО «</w:t>
            </w:r>
            <w:proofErr w:type="spellStart"/>
            <w:r w:rsidR="0004602A" w:rsidRPr="0004602A">
              <w:rPr>
                <w:rFonts w:ascii="Times New Roman" w:hAnsi="Times New Roman" w:cs="Times New Roman"/>
                <w:sz w:val="24"/>
                <w:szCs w:val="24"/>
              </w:rPr>
              <w:t>Черноярск</w:t>
            </w:r>
            <w:r w:rsidR="0004602A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proofErr w:type="spellEnd"/>
            <w:r w:rsidR="0004602A" w:rsidRPr="0004602A">
              <w:rPr>
                <w:rFonts w:ascii="Times New Roman" w:hAnsi="Times New Roman" w:cs="Times New Roman"/>
                <w:sz w:val="24"/>
                <w:szCs w:val="24"/>
              </w:rPr>
              <w:t xml:space="preserve"> губернск</w:t>
            </w:r>
            <w:r w:rsidR="0004602A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="0004602A" w:rsidRPr="0004602A">
              <w:rPr>
                <w:rFonts w:ascii="Times New Roman" w:hAnsi="Times New Roman" w:cs="Times New Roman"/>
                <w:sz w:val="24"/>
                <w:szCs w:val="24"/>
              </w:rPr>
              <w:t xml:space="preserve"> колледж</w:t>
            </w:r>
            <w:r w:rsidR="0004602A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proofErr w:type="gramStart"/>
            <w:r w:rsidR="0004602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046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4602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04602A">
              <w:rPr>
                <w:rFonts w:ascii="Times New Roman" w:hAnsi="Times New Roman" w:cs="Times New Roman"/>
                <w:sz w:val="24"/>
                <w:szCs w:val="24"/>
              </w:rPr>
              <w:t>. Черный Яр и с. Соленое Займище)</w:t>
            </w:r>
            <w:r w:rsidR="0004602A" w:rsidRPr="00046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602A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проводится обучение </w:t>
            </w:r>
            <w:r w:rsidR="0004602A" w:rsidRPr="0004602A">
              <w:rPr>
                <w:rFonts w:ascii="Times New Roman" w:hAnsi="Times New Roman" w:cs="Times New Roman"/>
                <w:sz w:val="24"/>
                <w:szCs w:val="24"/>
              </w:rPr>
              <w:t>по компьютерной грамотности пенсионеров «Все в сеть</w:t>
            </w:r>
            <w:r w:rsidR="0004602A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="0004602A" w:rsidRPr="0004602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460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4602A" w:rsidRPr="000460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620382" w:rsidRDefault="00620382" w:rsidP="00046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Проведено 1</w:t>
            </w:r>
            <w:r w:rsidR="006D15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заседаний мини-клубов на дому для маломобильных граждан, не способных по состоянию здоровью покинуть пределы своего дома, охвачено </w:t>
            </w:r>
            <w:r w:rsidR="006D15DF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  <w:p w:rsidR="0021593E" w:rsidRDefault="0021593E" w:rsidP="00046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туризм:</w:t>
            </w:r>
          </w:p>
          <w:p w:rsidR="0021593E" w:rsidRPr="0021593E" w:rsidRDefault="0021593E" w:rsidP="00215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93E">
              <w:rPr>
                <w:rFonts w:ascii="Times New Roman" w:hAnsi="Times New Roman" w:cs="Times New Roman"/>
                <w:sz w:val="24"/>
                <w:szCs w:val="24"/>
              </w:rPr>
              <w:t xml:space="preserve">- 25.02.2025г. «социальный туризм» для пожилых людей на концерт Астраханской государственной филармонии в Дом культуры с. </w:t>
            </w:r>
            <w:proofErr w:type="spellStart"/>
            <w:r w:rsidRPr="0021593E">
              <w:rPr>
                <w:rFonts w:ascii="Times New Roman" w:hAnsi="Times New Roman" w:cs="Times New Roman"/>
                <w:sz w:val="24"/>
                <w:szCs w:val="24"/>
              </w:rPr>
              <w:t>Зубовка</w:t>
            </w:r>
            <w:proofErr w:type="spellEnd"/>
            <w:r w:rsidRPr="0021593E">
              <w:rPr>
                <w:rFonts w:ascii="Times New Roman" w:hAnsi="Times New Roman" w:cs="Times New Roman"/>
                <w:sz w:val="24"/>
                <w:szCs w:val="24"/>
              </w:rPr>
              <w:t>, охвачено 13 активистов с. Черный Яр;</w:t>
            </w:r>
          </w:p>
          <w:p w:rsidR="0021593E" w:rsidRDefault="0021593E" w:rsidP="00215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9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- 27.02.2025г. «социальный туризм» для пожилых людей в </w:t>
            </w:r>
            <w:proofErr w:type="spellStart"/>
            <w:r w:rsidRPr="0021593E">
              <w:rPr>
                <w:rFonts w:ascii="Times New Roman" w:hAnsi="Times New Roman" w:cs="Times New Roman"/>
                <w:sz w:val="24"/>
                <w:szCs w:val="24"/>
              </w:rPr>
              <w:t>черноярский</w:t>
            </w:r>
            <w:proofErr w:type="spellEnd"/>
            <w:r w:rsidRPr="0021593E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музей с. Черный Яр, охвачено 13 чел. </w:t>
            </w:r>
            <w:proofErr w:type="gramStart"/>
            <w:r w:rsidRPr="0021593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1593E">
              <w:rPr>
                <w:rFonts w:ascii="Times New Roman" w:hAnsi="Times New Roman" w:cs="Times New Roman"/>
                <w:sz w:val="24"/>
                <w:szCs w:val="24"/>
              </w:rPr>
              <w:t>. Старица;</w:t>
            </w:r>
          </w:p>
          <w:p w:rsidR="00487A15" w:rsidRDefault="0021593E" w:rsidP="00046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93E">
              <w:rPr>
                <w:rFonts w:ascii="Times New Roman" w:hAnsi="Times New Roman" w:cs="Times New Roman"/>
                <w:sz w:val="24"/>
                <w:szCs w:val="24"/>
              </w:rPr>
              <w:t xml:space="preserve">- 05.05.2025 г. </w:t>
            </w:r>
            <w:r w:rsidR="009C2E0D" w:rsidRPr="009C2E0D">
              <w:rPr>
                <w:rFonts w:ascii="Times New Roman" w:hAnsi="Times New Roman" w:cs="Times New Roman"/>
                <w:sz w:val="24"/>
                <w:szCs w:val="24"/>
              </w:rPr>
              <w:t xml:space="preserve">«социальный туризм» для </w:t>
            </w:r>
            <w:r w:rsidRPr="0021593E">
              <w:rPr>
                <w:rFonts w:ascii="Times New Roman" w:hAnsi="Times New Roman" w:cs="Times New Roman"/>
                <w:sz w:val="24"/>
                <w:szCs w:val="24"/>
              </w:rPr>
              <w:t>ветеранов на концерт в Государственную филармонию г. Астрахань, в рамках 80-летия Победы в Великой  Отечественной войне,</w:t>
            </w:r>
            <w:r w:rsidRPr="0021593E">
              <w:rPr>
                <w:rFonts w:ascii="Times New Roman" w:hAnsi="Times New Roman" w:cs="Times New Roman"/>
                <w:sz w:val="24"/>
                <w:szCs w:val="24"/>
              </w:rPr>
              <w:tab/>
              <w:t>охвачено 13 чел.;</w:t>
            </w:r>
          </w:p>
          <w:p w:rsidR="0021593E" w:rsidRDefault="00487A15" w:rsidP="009C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- 30</w:t>
            </w:r>
            <w:r w:rsidRPr="00487A15">
              <w:rPr>
                <w:rFonts w:ascii="Times New Roman" w:hAnsi="Times New Roman" w:cs="Times New Roman"/>
                <w:sz w:val="24"/>
                <w:szCs w:val="24"/>
              </w:rPr>
              <w:t xml:space="preserve">.05.2025 г. </w:t>
            </w:r>
            <w:r w:rsidR="009C2E0D" w:rsidRPr="009C2E0D">
              <w:rPr>
                <w:rFonts w:ascii="Times New Roman" w:hAnsi="Times New Roman" w:cs="Times New Roman"/>
                <w:sz w:val="24"/>
                <w:szCs w:val="24"/>
              </w:rPr>
              <w:t xml:space="preserve">«социальный туризм» </w:t>
            </w:r>
            <w:r w:rsidR="009C2E0D">
              <w:rPr>
                <w:rFonts w:ascii="Times New Roman" w:hAnsi="Times New Roman" w:cs="Times New Roman"/>
                <w:sz w:val="24"/>
                <w:szCs w:val="24"/>
              </w:rPr>
              <w:t>на спартакиаду многодетных семей «Мама, папа, я – спортивная семья»</w:t>
            </w:r>
            <w:r w:rsidRPr="00487A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2E0D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487A15">
              <w:rPr>
                <w:rFonts w:ascii="Times New Roman" w:hAnsi="Times New Roman" w:cs="Times New Roman"/>
                <w:sz w:val="24"/>
                <w:szCs w:val="24"/>
              </w:rPr>
              <w:t xml:space="preserve"> Дворце спорта «Заря Каспия</w:t>
            </w:r>
            <w:r w:rsidR="009C2E0D">
              <w:rPr>
                <w:rFonts w:ascii="Times New Roman" w:hAnsi="Times New Roman" w:cs="Times New Roman"/>
                <w:sz w:val="24"/>
                <w:szCs w:val="24"/>
              </w:rPr>
              <w:t>», охвачено 13 чел.</w:t>
            </w:r>
            <w:r w:rsidR="004C386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</w:p>
          <w:p w:rsidR="00A669F9" w:rsidRDefault="00134F70" w:rsidP="009C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34F70">
              <w:rPr>
                <w:rFonts w:ascii="Times New Roman" w:hAnsi="Times New Roman" w:cs="Times New Roman"/>
                <w:sz w:val="24"/>
                <w:szCs w:val="24"/>
              </w:rPr>
              <w:t>31.05.2025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 w:rsidRPr="00134F70">
              <w:rPr>
                <w:rFonts w:ascii="Times New Roman" w:hAnsi="Times New Roman" w:cs="Times New Roman"/>
                <w:sz w:val="24"/>
                <w:szCs w:val="24"/>
              </w:rPr>
              <w:t>«социальный туризм»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концерт Астраханской государственной филармонии в </w:t>
            </w:r>
            <w:r w:rsidRPr="00134F70">
              <w:rPr>
                <w:rFonts w:ascii="Times New Roman" w:hAnsi="Times New Roman" w:cs="Times New Roman"/>
                <w:sz w:val="24"/>
                <w:szCs w:val="24"/>
              </w:rPr>
              <w:t xml:space="preserve">Дом культуры с. </w:t>
            </w:r>
            <w:proofErr w:type="spellStart"/>
            <w:r w:rsidRPr="00134F70">
              <w:rPr>
                <w:rFonts w:ascii="Times New Roman" w:hAnsi="Times New Roman" w:cs="Times New Roman"/>
                <w:sz w:val="24"/>
                <w:szCs w:val="24"/>
              </w:rPr>
              <w:t>Зубовка</w:t>
            </w:r>
            <w:proofErr w:type="spellEnd"/>
            <w:r w:rsidRPr="00134F70">
              <w:rPr>
                <w:rFonts w:ascii="Times New Roman" w:hAnsi="Times New Roman" w:cs="Times New Roman"/>
                <w:sz w:val="24"/>
                <w:szCs w:val="24"/>
              </w:rPr>
              <w:t>», охвачено 13 чел.;</w:t>
            </w:r>
          </w:p>
          <w:p w:rsidR="004C386D" w:rsidRDefault="00134F70" w:rsidP="009C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C386D">
              <w:rPr>
                <w:rFonts w:ascii="Times New Roman" w:hAnsi="Times New Roman" w:cs="Times New Roman"/>
                <w:sz w:val="24"/>
                <w:szCs w:val="24"/>
              </w:rPr>
              <w:t>08.07.2025 г.</w:t>
            </w:r>
            <w:r w:rsidR="004C386D">
              <w:t xml:space="preserve"> </w:t>
            </w:r>
            <w:r w:rsidR="004C386D" w:rsidRPr="004C386D">
              <w:rPr>
                <w:rFonts w:ascii="Times New Roman" w:hAnsi="Times New Roman" w:cs="Times New Roman"/>
                <w:sz w:val="24"/>
                <w:szCs w:val="24"/>
              </w:rPr>
              <w:t>«соци</w:t>
            </w:r>
            <w:r w:rsidR="004C386D">
              <w:rPr>
                <w:rFonts w:ascii="Times New Roman" w:hAnsi="Times New Roman" w:cs="Times New Roman"/>
                <w:sz w:val="24"/>
                <w:szCs w:val="24"/>
              </w:rPr>
              <w:t xml:space="preserve">альный туризм» для членов семей участников СВО в </w:t>
            </w:r>
            <w:r w:rsidR="00A307B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4C386D">
              <w:rPr>
                <w:rFonts w:ascii="Times New Roman" w:hAnsi="Times New Roman" w:cs="Times New Roman"/>
                <w:sz w:val="24"/>
                <w:szCs w:val="24"/>
              </w:rPr>
              <w:t>рам Пресвятой Богородицы с. Никольское, охвачено 13 чел.;</w:t>
            </w:r>
          </w:p>
          <w:p w:rsidR="004C386D" w:rsidRDefault="00134F70" w:rsidP="004C3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C386D">
              <w:rPr>
                <w:rFonts w:ascii="Times New Roman" w:hAnsi="Times New Roman" w:cs="Times New Roman"/>
                <w:sz w:val="24"/>
                <w:szCs w:val="24"/>
              </w:rPr>
              <w:t xml:space="preserve">05.08.2025 г. </w:t>
            </w:r>
            <w:r w:rsidR="004C386D" w:rsidRPr="004C386D">
              <w:rPr>
                <w:rFonts w:ascii="Times New Roman" w:hAnsi="Times New Roman" w:cs="Times New Roman"/>
                <w:sz w:val="24"/>
                <w:szCs w:val="24"/>
              </w:rPr>
              <w:t>«социальный туризм» для пожилых людей</w:t>
            </w:r>
            <w:r w:rsidR="004C386D">
              <w:rPr>
                <w:rFonts w:ascii="Times New Roman" w:hAnsi="Times New Roman" w:cs="Times New Roman"/>
                <w:sz w:val="24"/>
                <w:szCs w:val="24"/>
              </w:rPr>
              <w:t xml:space="preserve"> из группы по плетению сетей «Мы вместе» с. Черный Яр в </w:t>
            </w:r>
            <w:r w:rsidR="00A307B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4C386D" w:rsidRPr="004C386D">
              <w:rPr>
                <w:rFonts w:ascii="Times New Roman" w:hAnsi="Times New Roman" w:cs="Times New Roman"/>
                <w:sz w:val="24"/>
                <w:szCs w:val="24"/>
              </w:rPr>
              <w:t xml:space="preserve">рам иконы Божией Матери «Казанская» </w:t>
            </w:r>
            <w:r w:rsidR="004C386D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="004C386D">
              <w:rPr>
                <w:rFonts w:ascii="Times New Roman" w:hAnsi="Times New Roman" w:cs="Times New Roman"/>
                <w:sz w:val="24"/>
                <w:szCs w:val="24"/>
              </w:rPr>
              <w:t>Солодники</w:t>
            </w:r>
            <w:proofErr w:type="spellEnd"/>
            <w:r w:rsidR="004C386D">
              <w:rPr>
                <w:rFonts w:ascii="Times New Roman" w:hAnsi="Times New Roman" w:cs="Times New Roman"/>
                <w:sz w:val="24"/>
                <w:szCs w:val="24"/>
              </w:rPr>
              <w:t xml:space="preserve"> и лотосовые поля</w:t>
            </w:r>
            <w:r w:rsidR="00A307B1">
              <w:rPr>
                <w:rFonts w:ascii="Times New Roman" w:hAnsi="Times New Roman" w:cs="Times New Roman"/>
                <w:sz w:val="24"/>
                <w:szCs w:val="24"/>
              </w:rPr>
              <w:t>, охвачено 13 чел.;</w:t>
            </w:r>
          </w:p>
          <w:p w:rsidR="00A307B1" w:rsidRDefault="00134F70" w:rsidP="004C3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307B1">
              <w:rPr>
                <w:rFonts w:ascii="Times New Roman" w:hAnsi="Times New Roman" w:cs="Times New Roman"/>
                <w:sz w:val="24"/>
                <w:szCs w:val="24"/>
              </w:rPr>
              <w:t xml:space="preserve">23.09.2025 г. </w:t>
            </w:r>
            <w:r w:rsidR="00A307B1" w:rsidRPr="00A307B1">
              <w:rPr>
                <w:rFonts w:ascii="Times New Roman" w:hAnsi="Times New Roman" w:cs="Times New Roman"/>
                <w:sz w:val="24"/>
                <w:szCs w:val="24"/>
              </w:rPr>
              <w:t>«социальный туризм» для пожилых людей из группы по плетению сетей</w:t>
            </w:r>
            <w:r w:rsidR="00A307B1">
              <w:rPr>
                <w:rFonts w:ascii="Times New Roman" w:hAnsi="Times New Roman" w:cs="Times New Roman"/>
                <w:sz w:val="24"/>
                <w:szCs w:val="24"/>
              </w:rPr>
              <w:t xml:space="preserve"> «Ночные ведьмы» с. Каменный Яр в храм Пресвятой Богородицы с. Никольское, охвачено 13 чел.;</w:t>
            </w:r>
          </w:p>
          <w:p w:rsidR="00A307B1" w:rsidRDefault="00134F70" w:rsidP="00A3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307B1">
              <w:rPr>
                <w:rFonts w:ascii="Times New Roman" w:hAnsi="Times New Roman" w:cs="Times New Roman"/>
                <w:sz w:val="24"/>
                <w:szCs w:val="24"/>
              </w:rPr>
              <w:t>25.09.2025 г.</w:t>
            </w:r>
            <w:r w:rsidR="00A307B1">
              <w:t xml:space="preserve"> </w:t>
            </w:r>
            <w:r w:rsidR="00A307B1" w:rsidRPr="00A307B1">
              <w:rPr>
                <w:rFonts w:ascii="Times New Roman" w:hAnsi="Times New Roman" w:cs="Times New Roman"/>
                <w:sz w:val="24"/>
                <w:szCs w:val="24"/>
              </w:rPr>
              <w:t>«социальный туризм» для пожилых людей</w:t>
            </w:r>
            <w:r w:rsidR="00A307B1">
              <w:rPr>
                <w:rFonts w:ascii="Times New Roman" w:hAnsi="Times New Roman" w:cs="Times New Roman"/>
                <w:sz w:val="24"/>
                <w:szCs w:val="24"/>
              </w:rPr>
              <w:t xml:space="preserve"> клуба «Золотая осень» с. Старица в спорткомплекс ФСС им</w:t>
            </w:r>
            <w:proofErr w:type="gramStart"/>
            <w:r w:rsidR="00A307B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="00A307B1">
              <w:rPr>
                <w:rFonts w:ascii="Times New Roman" w:hAnsi="Times New Roman" w:cs="Times New Roman"/>
                <w:sz w:val="24"/>
                <w:szCs w:val="24"/>
              </w:rPr>
              <w:t xml:space="preserve"> Героя Советского Союза Н.З. Попова</w:t>
            </w:r>
            <w:r w:rsidR="00215D1B">
              <w:rPr>
                <w:rFonts w:ascii="Times New Roman" w:hAnsi="Times New Roman" w:cs="Times New Roman"/>
                <w:sz w:val="24"/>
                <w:szCs w:val="24"/>
              </w:rPr>
              <w:t>, охвачено 13 чел.</w:t>
            </w:r>
            <w:r w:rsidR="0097473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74735" w:rsidRDefault="00974735" w:rsidP="009747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74735">
              <w:rPr>
                <w:rFonts w:ascii="Times New Roman" w:hAnsi="Times New Roman" w:cs="Times New Roman"/>
                <w:sz w:val="24"/>
                <w:szCs w:val="24"/>
              </w:rPr>
              <w:t>01.10.2025</w:t>
            </w:r>
            <w:r w:rsidRPr="0097473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«социальный туризм» для пожилых людей клуба «Золотая осень» </w:t>
            </w:r>
            <w:proofErr w:type="gramStart"/>
            <w:r w:rsidRPr="0097473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74735">
              <w:rPr>
                <w:rFonts w:ascii="Times New Roman" w:hAnsi="Times New Roman" w:cs="Times New Roman"/>
                <w:sz w:val="24"/>
                <w:szCs w:val="24"/>
              </w:rPr>
              <w:t xml:space="preserve">. Старица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74735">
              <w:rPr>
                <w:rFonts w:ascii="Times New Roman" w:hAnsi="Times New Roman" w:cs="Times New Roman"/>
                <w:sz w:val="24"/>
                <w:szCs w:val="24"/>
              </w:rPr>
              <w:t>сторико-краеведческий музей с. Чёрный Яр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974735">
              <w:rPr>
                <w:rFonts w:ascii="Times New Roman" w:hAnsi="Times New Roman" w:cs="Times New Roman"/>
                <w:sz w:val="24"/>
                <w:szCs w:val="24"/>
              </w:rPr>
              <w:t>охвачено 13 чел.;</w:t>
            </w:r>
          </w:p>
          <w:p w:rsidR="00974735" w:rsidRPr="00B80679" w:rsidRDefault="00974735" w:rsidP="00F752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74735">
              <w:rPr>
                <w:rFonts w:ascii="Times New Roman" w:hAnsi="Times New Roman" w:cs="Times New Roman"/>
                <w:sz w:val="24"/>
                <w:szCs w:val="24"/>
              </w:rPr>
              <w:t>28.10.2025</w:t>
            </w:r>
            <w:r w:rsidRPr="0097473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«социальный туризм» для </w:t>
            </w:r>
            <w:r w:rsidR="00F7527D">
              <w:rPr>
                <w:rFonts w:ascii="Times New Roman" w:hAnsi="Times New Roman" w:cs="Times New Roman"/>
                <w:sz w:val="24"/>
                <w:szCs w:val="24"/>
              </w:rPr>
              <w:t>волонтерской</w:t>
            </w:r>
            <w:r w:rsidRPr="009747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527D">
              <w:rPr>
                <w:rFonts w:ascii="Times New Roman" w:hAnsi="Times New Roman" w:cs="Times New Roman"/>
                <w:sz w:val="24"/>
                <w:szCs w:val="24"/>
              </w:rPr>
              <w:t xml:space="preserve">группы </w:t>
            </w:r>
            <w:r w:rsidRPr="0097473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7527D">
              <w:rPr>
                <w:rFonts w:ascii="Times New Roman" w:hAnsi="Times New Roman" w:cs="Times New Roman"/>
                <w:sz w:val="24"/>
                <w:szCs w:val="24"/>
              </w:rPr>
              <w:t>Мы вместе</w:t>
            </w:r>
            <w:r w:rsidRPr="00974735">
              <w:rPr>
                <w:rFonts w:ascii="Times New Roman" w:hAnsi="Times New Roman" w:cs="Times New Roman"/>
                <w:sz w:val="24"/>
                <w:szCs w:val="24"/>
              </w:rPr>
              <w:t xml:space="preserve">» с. </w:t>
            </w:r>
            <w:proofErr w:type="spellStart"/>
            <w:r w:rsidR="00F7527D">
              <w:rPr>
                <w:rFonts w:ascii="Times New Roman" w:hAnsi="Times New Roman" w:cs="Times New Roman"/>
                <w:sz w:val="24"/>
                <w:szCs w:val="24"/>
              </w:rPr>
              <w:t>Зубовка</w:t>
            </w:r>
            <w:proofErr w:type="spellEnd"/>
            <w:r w:rsidRPr="00974735">
              <w:rPr>
                <w:rFonts w:ascii="Times New Roman" w:hAnsi="Times New Roman" w:cs="Times New Roman"/>
                <w:sz w:val="24"/>
                <w:szCs w:val="24"/>
              </w:rPr>
              <w:t xml:space="preserve"> в историко-краеведческий музей с. Чёрный Яр, охвачено 13 чел.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2946" w:type="dxa"/>
          </w:tcPr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Ре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изация образо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тельных проектов,</w:t>
            </w:r>
          </w:p>
          <w:p w:rsidR="001420AE" w:rsidRPr="00B80679" w:rsidRDefault="001420AE" w:rsidP="00B94E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направленн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ор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ирование 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различных видов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функциональной</w:t>
            </w:r>
            <w:proofErr w:type="gramEnd"/>
          </w:p>
          <w:p w:rsidR="001420AE" w:rsidRPr="00B80679" w:rsidRDefault="001420AE" w:rsidP="00142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мотност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граждан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старше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пок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  <w:p w:rsidR="001420AE" w:rsidRPr="00B80679" w:rsidRDefault="001420AE" w:rsidP="00C20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94E70" w:rsidRPr="00B80679">
              <w:rPr>
                <w:rFonts w:ascii="Times New Roman" w:hAnsi="Times New Roman" w:cs="Times New Roman"/>
                <w:sz w:val="24"/>
                <w:szCs w:val="24"/>
              </w:rPr>
              <w:t>компьют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ерной, финансовой, правово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, яз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ыко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вой, экологической и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др.)</w:t>
            </w:r>
          </w:p>
        </w:tc>
        <w:tc>
          <w:tcPr>
            <w:tcW w:w="5919" w:type="dxa"/>
          </w:tcPr>
          <w:p w:rsidR="001420AE" w:rsidRDefault="0004602A" w:rsidP="00033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D6492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138C" w:rsidRPr="00B80679">
              <w:rPr>
                <w:rFonts w:ascii="Times New Roman" w:hAnsi="Times New Roman" w:cs="Times New Roman"/>
                <w:sz w:val="24"/>
                <w:szCs w:val="24"/>
              </w:rPr>
              <w:t>18.03.2025</w:t>
            </w:r>
            <w:r w:rsidR="00BD6492" w:rsidRPr="00B8067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90138C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6492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занятия в группах по компьютерной грамотности пенсионеров </w:t>
            </w:r>
            <w:r w:rsidR="0090138C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«Все в сеть»  на базе </w:t>
            </w:r>
            <w:r w:rsidR="000336E2">
              <w:rPr>
                <w:rFonts w:ascii="Times New Roman" w:hAnsi="Times New Roman" w:cs="Times New Roman"/>
                <w:sz w:val="24"/>
                <w:szCs w:val="24"/>
              </w:rPr>
              <w:t>ГАПОУ АО «</w:t>
            </w:r>
            <w:proofErr w:type="spellStart"/>
            <w:r w:rsidR="000336E2">
              <w:rPr>
                <w:rFonts w:ascii="Times New Roman" w:hAnsi="Times New Roman" w:cs="Times New Roman"/>
                <w:sz w:val="24"/>
                <w:szCs w:val="24"/>
              </w:rPr>
              <w:t>Черноярский</w:t>
            </w:r>
            <w:proofErr w:type="spellEnd"/>
            <w:r w:rsidR="0090138C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губернск</w:t>
            </w:r>
            <w:r w:rsidR="000336E2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="0090138C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колледж</w:t>
            </w:r>
            <w:r w:rsidR="000336E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0138C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(20 чел.)</w:t>
            </w:r>
            <w:r w:rsidR="0051160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5405E" w:rsidRPr="00B80679" w:rsidRDefault="0021593E" w:rsidP="00215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93E">
              <w:rPr>
                <w:rFonts w:ascii="Times New Roman" w:hAnsi="Times New Roman" w:cs="Times New Roman"/>
                <w:sz w:val="24"/>
                <w:szCs w:val="24"/>
              </w:rPr>
              <w:t>26.05.2025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-  у</w:t>
            </w:r>
            <w:r w:rsidR="00D5405E" w:rsidRPr="00D5405E">
              <w:rPr>
                <w:rFonts w:ascii="Times New Roman" w:hAnsi="Times New Roman" w:cs="Times New Roman"/>
                <w:sz w:val="24"/>
                <w:szCs w:val="24"/>
              </w:rPr>
              <w:t>частие во Всероссийском конкурсе личных достижений в сфере компьютерной грамотности, в рамках проекта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Азбука интернета» от Ростелеком (1 чел.).</w:t>
            </w:r>
            <w:r w:rsidR="00D5405E" w:rsidRPr="00D5405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2946" w:type="dxa"/>
          </w:tcPr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Проведение Спартакиады пенсио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еров Астра-</w:t>
            </w:r>
          </w:p>
          <w:p w:rsidR="001420AE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ханской области</w:t>
            </w:r>
          </w:p>
        </w:tc>
        <w:tc>
          <w:tcPr>
            <w:tcW w:w="5919" w:type="dxa"/>
          </w:tcPr>
          <w:p w:rsidR="001420AE" w:rsidRPr="00B80679" w:rsidRDefault="00B5338C" w:rsidP="00B53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25.09.2025 г. межрегиональная спартакиада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Осенний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марафон-2025» среди команд из Черноярского района, с. Никольское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Енотаевского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района, 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Цаган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-Аман Республики Калмыкия, охвачено более 100 чел.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946" w:type="dxa"/>
          </w:tcPr>
          <w:p w:rsidR="001420AE" w:rsidRPr="00B80679" w:rsidRDefault="006F2373" w:rsidP="00C20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обровольче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ской (волонтерской) деяте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ьности гр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ажд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ан старше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оления</w:t>
            </w:r>
          </w:p>
        </w:tc>
        <w:tc>
          <w:tcPr>
            <w:tcW w:w="5919" w:type="dxa"/>
          </w:tcPr>
          <w:p w:rsidR="001420AE" w:rsidRPr="00B80679" w:rsidRDefault="00F7211D" w:rsidP="00F72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 комплексном центре есть отряд «серебряных»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волонтеров, которые участвуют в плетении маскировочных сетей для СВО, изготовлении теплых вязаных изделий и сборе гуманитарной помощи (92 чел.)</w:t>
            </w:r>
            <w:r w:rsidR="009A1A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1.12</w:t>
            </w:r>
          </w:p>
        </w:tc>
        <w:tc>
          <w:tcPr>
            <w:tcW w:w="2946" w:type="dxa"/>
          </w:tcPr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</w:t>
            </w:r>
            <w:proofErr w:type="gramStart"/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различных</w:t>
            </w:r>
            <w:proofErr w:type="gramEnd"/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инстру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тов мотивации к 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учас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тию граждан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старше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поколения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1420AE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волонтерском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движении</w:t>
            </w:r>
            <w:proofErr w:type="gramEnd"/>
          </w:p>
        </w:tc>
        <w:tc>
          <w:tcPr>
            <w:tcW w:w="5919" w:type="dxa"/>
          </w:tcPr>
          <w:p w:rsidR="005068B1" w:rsidRPr="00B80679" w:rsidRDefault="005068B1" w:rsidP="00506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благоприятной атмосферы – сотрудники центра находятся в постоянном контакте с волонтерами и проявляют доброжелательность, взаимовыручку и поддержку. </w:t>
            </w:r>
          </w:p>
          <w:p w:rsidR="00F7527D" w:rsidRDefault="005068B1" w:rsidP="00506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Деятельность волонтеров поощряется благодарственными письмами от комплексного центра, администрации МО «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Черноярский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округ», общественной организации «Союз </w:t>
            </w:r>
            <w:r w:rsidR="00B97A43" w:rsidRPr="00B80679">
              <w:rPr>
                <w:rFonts w:ascii="Times New Roman" w:hAnsi="Times New Roman" w:cs="Times New Roman"/>
                <w:sz w:val="24"/>
                <w:szCs w:val="24"/>
              </w:rPr>
              <w:t>ветеранов 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фган</w:t>
            </w:r>
            <w:r w:rsidR="00B97A43" w:rsidRPr="00B80679">
              <w:rPr>
                <w:rFonts w:ascii="Times New Roman" w:hAnsi="Times New Roman" w:cs="Times New Roman"/>
                <w:sz w:val="24"/>
                <w:szCs w:val="24"/>
              </w:rPr>
              <w:t>истана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97A43" w:rsidRPr="00B8067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 постоянно подчеркива</w:t>
            </w:r>
            <w:r w:rsidR="00B97A43" w:rsidRPr="00B8067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значимость их добровольчества</w:t>
            </w:r>
            <w:r w:rsidR="00CE5A42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(охвачено 50 чел.)</w:t>
            </w:r>
            <w:r w:rsidR="00F7527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97A43" w:rsidRPr="00B80679" w:rsidRDefault="00F7527D" w:rsidP="00506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05.12.2025 - мероприятие</w:t>
            </w:r>
            <w:r w:rsidRPr="00F7527D">
              <w:rPr>
                <w:rFonts w:ascii="Times New Roman" w:hAnsi="Times New Roman" w:cs="Times New Roman"/>
                <w:sz w:val="24"/>
                <w:szCs w:val="24"/>
              </w:rPr>
              <w:t xml:space="preserve"> «Волонтер года»- вручение благодарственных писем волонтерам, участвующим в культурно-массовых мероприя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тиях и благотворительных акциях, охвачено 4</w:t>
            </w:r>
            <w:r w:rsidRPr="00F752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  <w:p w:rsidR="00B97A43" w:rsidRPr="00B80679" w:rsidRDefault="00B97A43" w:rsidP="00B97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 пропагандируется среди общественности путем размещения статей, видеоматериалов и фотографий на сайте комплексного центра, Администрации МО «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Черноярский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округ», штаба общественной поддержки Едина Россия по 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Черноярскому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1ADF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у.</w:t>
            </w:r>
          </w:p>
          <w:p w:rsidR="001420AE" w:rsidRPr="00B80679" w:rsidRDefault="00B97A43" w:rsidP="009A1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Для волонтеров проводятся культурно-массовые мероприятия и встречи по обмену опытом с волонтерами из других сел. 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2946" w:type="dxa"/>
          </w:tcPr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реализации программ соц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ализац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граждан старшего поколения с целью широко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распростране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ия позитивного оп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ыт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а участия</w:t>
            </w:r>
          </w:p>
          <w:p w:rsidR="001420AE" w:rsidRPr="00B80679" w:rsidRDefault="006F2373" w:rsidP="00C20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людей старше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поколения в жизни общества</w:t>
            </w:r>
          </w:p>
        </w:tc>
        <w:tc>
          <w:tcPr>
            <w:tcW w:w="5919" w:type="dxa"/>
          </w:tcPr>
          <w:p w:rsidR="001420AE" w:rsidRPr="00B80679" w:rsidRDefault="00B97A43" w:rsidP="00F752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С целью широкого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распространения позитивного опыта участия людей старшего поколения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в жизни общества, учреждение освещает всю деятельность в средствах массовой информации, сети Интернет</w:t>
            </w:r>
            <w:r w:rsidR="002D28BB" w:rsidRPr="00B80679">
              <w:rPr>
                <w:rFonts w:ascii="Times New Roman" w:hAnsi="Times New Roman" w:cs="Times New Roman"/>
                <w:sz w:val="24"/>
                <w:szCs w:val="24"/>
              </w:rPr>
              <w:t>: на собственном сайте http://kcson-ch.ru/, а также странице в социальных сетях ВК и Одноклассники, Телеграмм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D28BB" w:rsidRPr="00B80679">
              <w:rPr>
                <w:rFonts w:ascii="Times New Roman" w:hAnsi="Times New Roman" w:cs="Times New Roman"/>
                <w:sz w:val="24"/>
                <w:szCs w:val="24"/>
              </w:rPr>
              <w:t>За отчетный период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было подготовлено и размещено </w:t>
            </w:r>
            <w:r w:rsidR="00F7527D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2D28BB" w:rsidRPr="00B80679">
              <w:rPr>
                <w:rFonts w:ascii="Times New Roman" w:hAnsi="Times New Roman" w:cs="Times New Roman"/>
                <w:sz w:val="24"/>
                <w:szCs w:val="24"/>
              </w:rPr>
              <w:t>тате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й на сайте комплексного центра; </w:t>
            </w:r>
            <w:r w:rsidR="00EF68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752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1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28BB" w:rsidRPr="00B80679">
              <w:rPr>
                <w:rFonts w:ascii="Times New Roman" w:hAnsi="Times New Roman" w:cs="Times New Roman"/>
                <w:sz w:val="24"/>
                <w:szCs w:val="24"/>
              </w:rPr>
              <w:t>стат</w:t>
            </w:r>
            <w:r w:rsidR="0051160E">
              <w:rPr>
                <w:rFonts w:ascii="Times New Roman" w:hAnsi="Times New Roman" w:cs="Times New Roman"/>
                <w:sz w:val="24"/>
                <w:szCs w:val="24"/>
              </w:rPr>
              <w:t xml:space="preserve">ей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размещено на главной странице сайта министерства социального развития и труда Астраханской области,  районной газете «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Черноярский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Вестник «Волжанка» - </w:t>
            </w:r>
            <w:r w:rsidR="00F752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D28BB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стат</w:t>
            </w:r>
            <w:r w:rsidR="002D28BB" w:rsidRPr="00B80679">
              <w:rPr>
                <w:rFonts w:ascii="Times New Roman" w:hAnsi="Times New Roman" w:cs="Times New Roman"/>
                <w:sz w:val="24"/>
                <w:szCs w:val="24"/>
              </w:rPr>
              <w:t>ьи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2946" w:type="dxa"/>
          </w:tcPr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ющих</w:t>
            </w:r>
            <w:proofErr w:type="gramEnd"/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семинаров, за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gramEnd"/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лиц, уха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живающих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ломобильными гра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жданам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 пожило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возраста, в 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целях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повы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шения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уровня з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аний по веде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ию здорового образа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жиз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и, профилактике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деменции, остеопороза, заболевани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суставов,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психоэмоциональному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здоровью и ор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низации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рациональной двигательной активности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1420AE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пожилом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возрасте</w:t>
            </w:r>
          </w:p>
        </w:tc>
        <w:tc>
          <w:tcPr>
            <w:tcW w:w="5919" w:type="dxa"/>
          </w:tcPr>
          <w:p w:rsidR="001420AE" w:rsidRDefault="002D28BB" w:rsidP="00C83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04.02.2025г. в рамках «Школы по обучению социальных работников», врач-онколог ГБУЗ АО «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Черноярская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РБ» про</w:t>
            </w:r>
            <w:r w:rsidR="00C83664" w:rsidRPr="00B80679">
              <w:rPr>
                <w:rFonts w:ascii="Times New Roman" w:hAnsi="Times New Roman" w:cs="Times New Roman"/>
                <w:sz w:val="24"/>
                <w:szCs w:val="24"/>
              </w:rPr>
              <w:t>чита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ла лекцию для</w:t>
            </w:r>
            <w:r w:rsidR="00C83664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социальных работников на тему: «Профилактика рака», в рамках </w:t>
            </w:r>
            <w:r w:rsidR="00420B7A" w:rsidRPr="00B80679">
              <w:rPr>
                <w:rFonts w:ascii="Times New Roman" w:hAnsi="Times New Roman" w:cs="Times New Roman"/>
                <w:sz w:val="24"/>
                <w:szCs w:val="24"/>
              </w:rPr>
              <w:t>Всемирного дня борьбы против рака</w:t>
            </w:r>
            <w:r w:rsidR="00F7527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7527D" w:rsidRPr="00B80679" w:rsidRDefault="00F7527D" w:rsidP="009D0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- 16.09.2025-31.10.20</w:t>
            </w:r>
            <w:r w:rsidR="009D01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5 п</w:t>
            </w:r>
            <w:r w:rsidRPr="00F7527D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квалификации по программе профессионального обучения «Сиделка (помощник по уходу)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F7527D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социальных работников учреждения, в рамках федерального проекта «Активные меры содействия занятости» профессионального проекта «Кадры» в дистанционном формате в Центре подготовки персонала «</w:t>
            </w:r>
            <w:proofErr w:type="spellStart"/>
            <w:r w:rsidRPr="00F7527D">
              <w:rPr>
                <w:rFonts w:ascii="Times New Roman" w:hAnsi="Times New Roman" w:cs="Times New Roman"/>
                <w:sz w:val="24"/>
                <w:szCs w:val="24"/>
              </w:rPr>
              <w:t>ЗоргоСфера</w:t>
            </w:r>
            <w:proofErr w:type="spellEnd"/>
            <w:r w:rsidRPr="00F7527D">
              <w:rPr>
                <w:rFonts w:ascii="Times New Roman" w:hAnsi="Times New Roman" w:cs="Times New Roman"/>
                <w:sz w:val="24"/>
                <w:szCs w:val="24"/>
              </w:rPr>
              <w:t>»  г. Астрахань</w:t>
            </w:r>
            <w:r w:rsidRPr="00F7527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</w:t>
            </w:r>
          </w:p>
        </w:tc>
        <w:tc>
          <w:tcPr>
            <w:tcW w:w="2946" w:type="dxa"/>
          </w:tcPr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е гра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старшего поколения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дос</w:t>
            </w:r>
            <w:r w:rsidR="00420B7A" w:rsidRPr="00B806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упными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и качественными социаль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ыми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услугами, обеспечивающ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ми адаптацию граждан старше</w:t>
            </w:r>
            <w:r w:rsidR="00420B7A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поколения</w:t>
            </w:r>
          </w:p>
          <w:p w:rsidR="001420AE" w:rsidRPr="00B80679" w:rsidRDefault="006F2373" w:rsidP="00C20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к новым условиям жизнедеятельности</w:t>
            </w:r>
          </w:p>
        </w:tc>
        <w:tc>
          <w:tcPr>
            <w:tcW w:w="5919" w:type="dxa"/>
          </w:tcPr>
          <w:p w:rsidR="001420AE" w:rsidRPr="00B80679" w:rsidRDefault="00C83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 центре успешно работают:</w:t>
            </w:r>
          </w:p>
          <w:p w:rsidR="00C83664" w:rsidRPr="00B80679" w:rsidRDefault="00C83664" w:rsidP="00C83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- мобильная бригада по доставке лиц старше 65 лет, проживающих в сёлах района в медицинские организации, в том числе для проведения дополнительных 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скринингов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на выявление отдельных социально значимых неинфекционных заболеваний, оказывающих вклад в структуру смертности населения;</w:t>
            </w:r>
          </w:p>
          <w:p w:rsidR="00C83664" w:rsidRPr="00B80679" w:rsidRDefault="00C83664" w:rsidP="00C83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- проект «Школы третьего возраста»;</w:t>
            </w:r>
          </w:p>
          <w:p w:rsidR="00C83664" w:rsidRPr="00B80679" w:rsidRDefault="00C83664" w:rsidP="00C83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- проект «Социальный туризм»;</w:t>
            </w:r>
          </w:p>
          <w:p w:rsidR="00C83664" w:rsidRPr="00B80679" w:rsidRDefault="00C83664" w:rsidP="00C83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- курсы компьютерной грамотности «Все в сеть!» и. др.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946" w:type="dxa"/>
          </w:tcPr>
          <w:p w:rsidR="006F2373" w:rsidRPr="00B80679" w:rsidRDefault="00C20250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F2373" w:rsidRPr="00B80679">
              <w:rPr>
                <w:rFonts w:ascii="Times New Roman" w:hAnsi="Times New Roman" w:cs="Times New Roman"/>
                <w:sz w:val="24"/>
                <w:szCs w:val="24"/>
              </w:rPr>
              <w:t>беспечение максимально дол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гого</w:t>
            </w:r>
            <w:r w:rsidR="006F2373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преб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6F2373" w:rsidRPr="00B80679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F2373" w:rsidRPr="00B80679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гражд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ан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старшег</w:t>
            </w:r>
            <w:r w:rsidR="00C20250" w:rsidRPr="00B806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поколения со сни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енной способностью к 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самообслуживанию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 домашних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услов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через развитие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и внедрение 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стационаро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замещающих тех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ологий</w:t>
            </w:r>
          </w:p>
          <w:p w:rsidR="001420AE" w:rsidRPr="00B80679" w:rsidRDefault="006F2373" w:rsidP="00142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предоставлен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я соци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альных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</w:p>
        </w:tc>
        <w:tc>
          <w:tcPr>
            <w:tcW w:w="5919" w:type="dxa"/>
          </w:tcPr>
          <w:p w:rsidR="001420AE" w:rsidRPr="00590560" w:rsidRDefault="00420B7A" w:rsidP="00420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560">
              <w:rPr>
                <w:rFonts w:ascii="Times New Roman" w:hAnsi="Times New Roman" w:cs="Times New Roman"/>
                <w:sz w:val="24"/>
                <w:szCs w:val="24"/>
              </w:rPr>
              <w:t xml:space="preserve">В учреждении есть отделение социального обслуживания на дому, где 36 социальных работников </w:t>
            </w:r>
            <w:r w:rsidR="0051160E" w:rsidRPr="0059056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90560">
              <w:rPr>
                <w:rFonts w:ascii="Times New Roman" w:hAnsi="Times New Roman" w:cs="Times New Roman"/>
                <w:sz w:val="24"/>
                <w:szCs w:val="24"/>
              </w:rPr>
              <w:t>из них 1</w:t>
            </w:r>
            <w:r w:rsidR="00A328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90560">
              <w:rPr>
                <w:rFonts w:ascii="Times New Roman" w:hAnsi="Times New Roman" w:cs="Times New Roman"/>
                <w:sz w:val="24"/>
                <w:szCs w:val="24"/>
              </w:rPr>
              <w:t>-сиделки</w:t>
            </w:r>
            <w:r w:rsidR="0051160E" w:rsidRPr="0059056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90560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предоставляют социальные услуги на дому </w:t>
            </w:r>
            <w:r w:rsidR="00A328A1">
              <w:rPr>
                <w:rFonts w:ascii="Times New Roman" w:hAnsi="Times New Roman" w:cs="Times New Roman"/>
                <w:sz w:val="24"/>
                <w:szCs w:val="24"/>
              </w:rPr>
              <w:t>282</w:t>
            </w:r>
            <w:r w:rsidRPr="00590560">
              <w:rPr>
                <w:rFonts w:ascii="Times New Roman" w:hAnsi="Times New Roman" w:cs="Times New Roman"/>
                <w:sz w:val="24"/>
                <w:szCs w:val="24"/>
              </w:rPr>
              <w:t xml:space="preserve"> чел. (сиделки – 2</w:t>
            </w:r>
            <w:r w:rsidR="00A328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90560">
              <w:rPr>
                <w:rFonts w:ascii="Times New Roman" w:hAnsi="Times New Roman" w:cs="Times New Roman"/>
                <w:sz w:val="24"/>
                <w:szCs w:val="24"/>
              </w:rPr>
              <w:t>чел.)</w:t>
            </w:r>
            <w:r w:rsidR="00C83664" w:rsidRPr="005905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3664" w:rsidRPr="00B80679" w:rsidRDefault="00C83664" w:rsidP="00420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27D">
              <w:rPr>
                <w:rFonts w:ascii="Times New Roman" w:hAnsi="Times New Roman" w:cs="Times New Roman"/>
                <w:sz w:val="24"/>
                <w:szCs w:val="24"/>
              </w:rPr>
              <w:t>Система долговременного ухода отсутствует.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946" w:type="dxa"/>
          </w:tcPr>
          <w:p w:rsidR="006F2373" w:rsidRPr="00B80679" w:rsidRDefault="0014244B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r w:rsidR="006F2373" w:rsidRPr="00B80679">
              <w:rPr>
                <w:rFonts w:ascii="Times New Roman" w:hAnsi="Times New Roman" w:cs="Times New Roman"/>
                <w:sz w:val="24"/>
                <w:szCs w:val="24"/>
              </w:rPr>
              <w:t>витие системы долговр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F2373" w:rsidRPr="00B80679">
              <w:rPr>
                <w:rFonts w:ascii="Times New Roman" w:hAnsi="Times New Roman" w:cs="Times New Roman"/>
                <w:sz w:val="24"/>
                <w:szCs w:val="24"/>
              </w:rPr>
              <w:t>менно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го у</w:t>
            </w:r>
            <w:r w:rsidR="006F2373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хода </w:t>
            </w:r>
            <w:proofErr w:type="gramStart"/>
            <w:r w:rsidR="006F2373" w:rsidRPr="00B80679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гра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ждана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ми пожило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возр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та и инвалидами,</w:t>
            </w:r>
          </w:p>
          <w:p w:rsidR="001420AE" w:rsidRPr="00B80679" w:rsidRDefault="0014244B" w:rsidP="00142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нуждающими</w:t>
            </w:r>
            <w:r w:rsidR="006F2373" w:rsidRPr="00B80679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proofErr w:type="gramEnd"/>
            <w:r w:rsidR="006F2373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в уходе</w:t>
            </w:r>
          </w:p>
        </w:tc>
        <w:tc>
          <w:tcPr>
            <w:tcW w:w="5919" w:type="dxa"/>
          </w:tcPr>
          <w:p w:rsidR="001420AE" w:rsidRPr="00B80679" w:rsidRDefault="00420B7A" w:rsidP="00A32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33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328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D33D3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социальных работников «сиделки» предостав</w:t>
            </w:r>
            <w:r w:rsidR="007F0295" w:rsidRPr="007D33D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D33D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7F0295" w:rsidRPr="007D33D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D33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45A2" w:rsidRPr="00B645A2">
              <w:rPr>
                <w:rFonts w:ascii="Times New Roman" w:hAnsi="Times New Roman" w:cs="Times New Roman"/>
                <w:sz w:val="24"/>
                <w:szCs w:val="24"/>
              </w:rPr>
              <w:t>19836</w:t>
            </w:r>
            <w:r w:rsidR="00B645A2" w:rsidRPr="00B645A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D33D3">
              <w:rPr>
                <w:rFonts w:ascii="Times New Roman" w:hAnsi="Times New Roman" w:cs="Times New Roman"/>
                <w:sz w:val="24"/>
                <w:szCs w:val="24"/>
              </w:rPr>
              <w:t>социальны</w:t>
            </w:r>
            <w:r w:rsidR="00D212AD" w:rsidRPr="007D33D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7D33D3">
              <w:rPr>
                <w:rFonts w:ascii="Times New Roman" w:hAnsi="Times New Roman" w:cs="Times New Roman"/>
                <w:sz w:val="24"/>
                <w:szCs w:val="24"/>
              </w:rPr>
              <w:t xml:space="preserve"> услуг на дому </w:t>
            </w:r>
            <w:r w:rsidR="00A328A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1D60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33D3">
              <w:rPr>
                <w:rFonts w:ascii="Times New Roman" w:hAnsi="Times New Roman" w:cs="Times New Roman"/>
                <w:sz w:val="24"/>
                <w:szCs w:val="24"/>
              </w:rPr>
              <w:t>лежачим пожилым гражданам и инвалидам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946" w:type="dxa"/>
          </w:tcPr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Развитие межведомственн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вз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аи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модействия мед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цинских организаций и организаций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социального обслужива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я при предоставлении</w:t>
            </w:r>
          </w:p>
          <w:p w:rsidR="006F2373" w:rsidRPr="00B80679" w:rsidRDefault="0014244B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социальных услуг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уходу за гр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аж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данами</w:t>
            </w:r>
          </w:p>
          <w:p w:rsidR="001420AE" w:rsidRPr="00B80679" w:rsidRDefault="006F2373" w:rsidP="00142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старшего поколен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5919" w:type="dxa"/>
          </w:tcPr>
          <w:p w:rsidR="001420AE" w:rsidRPr="00B80679" w:rsidRDefault="00A53E03" w:rsidP="007F0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Приказом Министерства здравоохранения РФ и Министерства труда и социальной защиты РФ от 31.05.2019 г. 345н/372н «Об утверждении положения об организации оказания паллиативной медицинской помощи, включая порядок взаимодействия медицинских организаций, организаций социального обслуживания и общественных объединений, иных некоммерческих организаций, осуществляющих свою деятельность в сфере охраны здоровья», между ГАУСОН КЦСОН 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Черноярский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район и ГБУЗ АО «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Черноярская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больница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» 04.12.2020 г. заключено Соглашение о сотрудничестве в целях организации взаимодействия в части реализации мероприятий, направленных на совершенствование предоставления социальных услуг и медицинской помощи гражданам, получающим социальные услуги на дому. 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3.5</w:t>
            </w:r>
          </w:p>
        </w:tc>
        <w:tc>
          <w:tcPr>
            <w:tcW w:w="2946" w:type="dxa"/>
          </w:tcPr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социально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gramEnd"/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партнерства пу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ем пр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ив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лечения волонтеров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(добровольцев) в ор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аниз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ац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ии социа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ьно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об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служ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ивания, предоставляющие социальные</w:t>
            </w:r>
          </w:p>
          <w:p w:rsidR="006F2373" w:rsidRPr="00B80679" w:rsidRDefault="006F2373" w:rsidP="006F23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услуги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стационарной</w:t>
            </w:r>
          </w:p>
          <w:p w:rsidR="001420AE" w:rsidRPr="00B80679" w:rsidRDefault="006F2373" w:rsidP="00420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форме социально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обс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жива</w:t>
            </w:r>
            <w:r w:rsidR="00420B7A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proofErr w:type="spellEnd"/>
          </w:p>
        </w:tc>
        <w:tc>
          <w:tcPr>
            <w:tcW w:w="5919" w:type="dxa"/>
          </w:tcPr>
          <w:p w:rsidR="001420AE" w:rsidRPr="00B80679" w:rsidRDefault="00C83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 центре нет стационара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2946" w:type="dxa"/>
          </w:tcPr>
          <w:p w:rsidR="001918A5" w:rsidRPr="00B80679" w:rsidRDefault="001918A5" w:rsidP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Совершенствование механизма осуществления</w:t>
            </w:r>
          </w:p>
          <w:p w:rsidR="001420AE" w:rsidRPr="00B80679" w:rsidRDefault="001918A5" w:rsidP="00142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контро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я качества предоставлен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я социальн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ых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</w:p>
        </w:tc>
        <w:tc>
          <w:tcPr>
            <w:tcW w:w="5919" w:type="dxa"/>
          </w:tcPr>
          <w:p w:rsidR="0099508A" w:rsidRPr="00B80679" w:rsidRDefault="0099508A" w:rsidP="00995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Заведующая отделением социального обслуживания пожилых граждан и инвалидов на дому и специалист по социальной работе  участвуют в составе мобильных бригад и проверяют качество предоставления социальных услуг</w:t>
            </w:r>
            <w:r w:rsidR="00CB7925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173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B7925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бригад/</w:t>
            </w:r>
            <w:r w:rsidR="0001736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CB7925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чел.).</w:t>
            </w:r>
          </w:p>
          <w:p w:rsidR="001420AE" w:rsidRPr="00B80679" w:rsidRDefault="0098217A" w:rsidP="00995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 рамках </w:t>
            </w:r>
            <w:r w:rsidR="0099508A" w:rsidRPr="00B806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ходов граждан</w:t>
            </w:r>
            <w:r w:rsidR="0099508A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в селах района,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508A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проводимых в марте 2025 г.,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99508A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центра информировала граждан о порядке предоставления социальных услуг поставщиками социальных услуг в Астраханской области и посещала на дому обслуживаемых пожилых граждан и инвалидов с целью контроля качества социального обслуживания (охвачено 100 чел.). 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2946" w:type="dxa"/>
          </w:tcPr>
          <w:p w:rsidR="001918A5" w:rsidRPr="00B80679" w:rsidRDefault="001918A5" w:rsidP="00142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Совершенс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вование 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кадрового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обеспечения</w:t>
            </w:r>
          </w:p>
          <w:p w:rsidR="001918A5" w:rsidRPr="00B80679" w:rsidRDefault="001918A5" w:rsidP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учре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жд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ений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социально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gramEnd"/>
          </w:p>
          <w:p w:rsidR="001420AE" w:rsidRPr="00B80679" w:rsidRDefault="0014244B" w:rsidP="001424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918A5" w:rsidRPr="00B80679">
              <w:rPr>
                <w:rFonts w:ascii="Times New Roman" w:hAnsi="Times New Roman" w:cs="Times New Roman"/>
                <w:sz w:val="24"/>
                <w:szCs w:val="24"/>
              </w:rPr>
              <w:t>бслуживан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r w:rsidR="001918A5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подготов</w:t>
            </w:r>
            <w:r w:rsidR="001918A5" w:rsidRPr="00B80679">
              <w:rPr>
                <w:rFonts w:ascii="Times New Roman" w:hAnsi="Times New Roman" w:cs="Times New Roman"/>
                <w:sz w:val="24"/>
                <w:szCs w:val="24"/>
              </w:rPr>
              <w:t>ка (перепод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1918A5" w:rsidRPr="00B80679">
              <w:rPr>
                <w:rFonts w:ascii="Times New Roman" w:hAnsi="Times New Roman" w:cs="Times New Roman"/>
                <w:sz w:val="24"/>
                <w:szCs w:val="24"/>
              </w:rPr>
              <w:t>товка) кадров</w:t>
            </w:r>
          </w:p>
        </w:tc>
        <w:tc>
          <w:tcPr>
            <w:tcW w:w="5919" w:type="dxa"/>
          </w:tcPr>
          <w:p w:rsidR="001420AE" w:rsidRPr="00B80679" w:rsidRDefault="007F0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 отчетном периоде подготовка и (переподготовка) кадров не осуществлялась</w:t>
            </w:r>
            <w:r w:rsidR="009A1A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26D0" w:rsidRPr="00B80679" w:rsidTr="00F40502">
        <w:tc>
          <w:tcPr>
            <w:tcW w:w="706" w:type="dxa"/>
          </w:tcPr>
          <w:p w:rsidR="001420AE" w:rsidRPr="00B80679" w:rsidRDefault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2946" w:type="dxa"/>
          </w:tcPr>
          <w:p w:rsidR="001918A5" w:rsidRPr="00B80679" w:rsidRDefault="001918A5" w:rsidP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Пов</w:t>
            </w:r>
            <w:r w:rsidR="0014244B" w:rsidRPr="00B80679">
              <w:rPr>
                <w:rFonts w:ascii="Times New Roman" w:hAnsi="Times New Roman" w:cs="Times New Roman"/>
                <w:sz w:val="24"/>
                <w:szCs w:val="24"/>
              </w:rPr>
              <w:t>ыш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ение информированности гр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аж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дан старшего поколен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я и 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  <w:p w:rsidR="001918A5" w:rsidRPr="00B80679" w:rsidRDefault="001918A5" w:rsidP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родстве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иков (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законных</w:t>
            </w:r>
            <w:proofErr w:type="gramEnd"/>
          </w:p>
          <w:p w:rsidR="001918A5" w:rsidRPr="00B80679" w:rsidRDefault="001918A5" w:rsidP="00E6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предста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ителей)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предо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ставляемых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</w:p>
          <w:p w:rsidR="001918A5" w:rsidRPr="00B80679" w:rsidRDefault="001918A5" w:rsidP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услугах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, постав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щи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ках</w:t>
            </w:r>
          </w:p>
          <w:p w:rsidR="001420AE" w:rsidRPr="00B80679" w:rsidRDefault="00E61F25" w:rsidP="00E6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социальных</w:t>
            </w:r>
            <w:r w:rsidR="001918A5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</w:p>
        </w:tc>
        <w:tc>
          <w:tcPr>
            <w:tcW w:w="5919" w:type="dxa"/>
          </w:tcPr>
          <w:p w:rsidR="001420AE" w:rsidRPr="00B80679" w:rsidRDefault="00420B7A" w:rsidP="00302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Вся информация размещена на сайте учреждения, </w:t>
            </w:r>
            <w:r w:rsidR="00302BB2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на стендах в учреждении,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 информационных буклетах и публикуется в газете </w:t>
            </w:r>
            <w:r w:rsidR="00302BB2" w:rsidRPr="00B8067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302BB2" w:rsidRPr="00B80679">
              <w:rPr>
                <w:rFonts w:ascii="Times New Roman" w:hAnsi="Times New Roman" w:cs="Times New Roman"/>
                <w:sz w:val="24"/>
                <w:szCs w:val="24"/>
              </w:rPr>
              <w:t>Черноярский</w:t>
            </w:r>
            <w:proofErr w:type="spellEnd"/>
            <w:r w:rsidR="00302BB2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217A" w:rsidRPr="00B8067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02BB2" w:rsidRPr="00B80679">
              <w:rPr>
                <w:rFonts w:ascii="Times New Roman" w:hAnsi="Times New Roman" w:cs="Times New Roman"/>
                <w:sz w:val="24"/>
                <w:szCs w:val="24"/>
              </w:rPr>
              <w:t>естник «Волжанка»</w:t>
            </w:r>
            <w:r w:rsidR="00EF3BC8" w:rsidRPr="00B806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3BC8" w:rsidRPr="00B80679" w:rsidRDefault="00EF3BC8" w:rsidP="00302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 учреждении разработан и утверждён план работы учреждения по информированию потенциальных получателей услуг о возможности получения информации и услуг посредством сайта учреждения и официального сайта для размещения информации о государственных и муниципальных учреждениях в информационно-телекоммуникационной сети «Интернет» (www.bus .gov.ru)</w:t>
            </w:r>
            <w:r w:rsidR="009A1A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918A5" w:rsidRPr="00B80679" w:rsidTr="00F40502">
        <w:tc>
          <w:tcPr>
            <w:tcW w:w="706" w:type="dxa"/>
          </w:tcPr>
          <w:p w:rsidR="001918A5" w:rsidRPr="00B80679" w:rsidRDefault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946" w:type="dxa"/>
          </w:tcPr>
          <w:p w:rsidR="001918A5" w:rsidRPr="00B80679" w:rsidRDefault="001918A5" w:rsidP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Ведение информационно-просветительской деятельности в отношении</w:t>
            </w:r>
          </w:p>
          <w:p w:rsidR="001918A5" w:rsidRPr="00B80679" w:rsidRDefault="001918A5" w:rsidP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граждан старшего поколения по повышению</w:t>
            </w:r>
          </w:p>
          <w:p w:rsidR="001918A5" w:rsidRPr="00B80679" w:rsidRDefault="001918A5" w:rsidP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финансовой грамотности</w:t>
            </w:r>
          </w:p>
          <w:p w:rsidR="001918A5" w:rsidRPr="00B80679" w:rsidRDefault="00E61F25" w:rsidP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 формированию</w:t>
            </w:r>
            <w:r w:rsidR="001918A5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финансовой  культуры</w:t>
            </w:r>
          </w:p>
        </w:tc>
        <w:tc>
          <w:tcPr>
            <w:tcW w:w="5919" w:type="dxa"/>
          </w:tcPr>
          <w:p w:rsidR="00302BB2" w:rsidRPr="00B80679" w:rsidRDefault="00302BB2" w:rsidP="00302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- 1</w:t>
            </w:r>
            <w:r w:rsidR="005905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социальных работников приняли участие в онлайн мероприятиях Банка России по финансовой грамотности на темы «Банковские услуги. Выбираем банк в помощники», «Наследство. В каких случаях вы можете претендовать и как его правильно оформить?»;</w:t>
            </w:r>
          </w:p>
          <w:p w:rsidR="0088681A" w:rsidRDefault="00302BB2" w:rsidP="00157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-сотрудник ОМВД по 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Черноярскому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району провел </w:t>
            </w:r>
            <w:r w:rsidR="00A2350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бесед</w:t>
            </w:r>
            <w:r w:rsidR="00A2350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с 17 социальными работниками на тему: «Мошенники», в рамках «Школы по </w:t>
            </w:r>
            <w:r w:rsidR="0088681A">
              <w:rPr>
                <w:rFonts w:ascii="Times New Roman" w:hAnsi="Times New Roman" w:cs="Times New Roman"/>
                <w:sz w:val="24"/>
                <w:szCs w:val="24"/>
              </w:rPr>
              <w:t>обучению социальных работников»;</w:t>
            </w:r>
          </w:p>
          <w:p w:rsidR="00302BB2" w:rsidRPr="00B80679" w:rsidRDefault="0088681A" w:rsidP="00157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-сотрудник Сбербанка провел беседу с социальными работниками на тему: «»</w:t>
            </w:r>
            <w:r w:rsidR="0015725D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Вся информация размещена </w:t>
            </w:r>
            <w:r w:rsidR="0015725D"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официальном сайте учреждения в разделе «Осторожно, мошенники», а также в буклетах, на информационных стендах.</w:t>
            </w:r>
          </w:p>
          <w:p w:rsidR="001918A5" w:rsidRPr="00B80679" w:rsidRDefault="00302BB2" w:rsidP="00157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Вся полученная информация </w:t>
            </w:r>
            <w:r w:rsidR="0015725D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15725D" w:rsidRPr="00B80679">
              <w:rPr>
                <w:rFonts w:ascii="Times New Roman" w:hAnsi="Times New Roman" w:cs="Times New Roman"/>
                <w:sz w:val="24"/>
                <w:szCs w:val="24"/>
              </w:rPr>
              <w:t>водится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до обслуживаемых граждан</w:t>
            </w:r>
            <w:r w:rsidR="0015725D" w:rsidRPr="00B806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918A5" w:rsidRPr="00B80679" w:rsidTr="00F40502">
        <w:tc>
          <w:tcPr>
            <w:tcW w:w="706" w:type="dxa"/>
          </w:tcPr>
          <w:p w:rsidR="001918A5" w:rsidRPr="00B80679" w:rsidRDefault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</w:t>
            </w:r>
          </w:p>
        </w:tc>
        <w:tc>
          <w:tcPr>
            <w:tcW w:w="2946" w:type="dxa"/>
          </w:tcPr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Повышение уровня доступности д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я граждан</w:t>
            </w:r>
          </w:p>
          <w:p w:rsidR="001918A5" w:rsidRPr="00B80679" w:rsidRDefault="007D594C" w:rsidP="00F405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старшего поколения социаль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 з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ачим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х об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  <w:tc>
          <w:tcPr>
            <w:tcW w:w="5919" w:type="dxa"/>
          </w:tcPr>
          <w:p w:rsidR="00EF3BC8" w:rsidRPr="00B80679" w:rsidRDefault="00EF3BC8" w:rsidP="00EF3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 учреждении с учётом требований доступности среды для маломобильных групп населения, людей с нарушениями функций слуха, зрения и лиц, использующих для передвижения кресла-коляски, установлены:</w:t>
            </w:r>
          </w:p>
          <w:p w:rsidR="00EF3BC8" w:rsidRPr="00B80679" w:rsidRDefault="00EF3BC8" w:rsidP="00EF3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- яркая контрастная маркировка, желтые указатели передвижения по учреждению, настольная лампа, лупа, звуковой информатор (маяк), светодиодная бегущая строка, кнопка вызова,</w:t>
            </w:r>
          </w:p>
          <w:p w:rsidR="001918A5" w:rsidRPr="00B80679" w:rsidRDefault="00EF3BC8" w:rsidP="00771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- тактильная табличка, выполненн</w:t>
            </w:r>
            <w:r w:rsidR="007711F3" w:rsidRPr="00B80679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рельефно-точечным шрифтом Брайля.</w:t>
            </w:r>
          </w:p>
        </w:tc>
      </w:tr>
      <w:tr w:rsidR="001918A5" w:rsidRPr="00B80679" w:rsidTr="00F40502">
        <w:tc>
          <w:tcPr>
            <w:tcW w:w="706" w:type="dxa"/>
          </w:tcPr>
          <w:p w:rsidR="001918A5" w:rsidRPr="00B80679" w:rsidRDefault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946" w:type="dxa"/>
          </w:tcPr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Организация работы</w:t>
            </w:r>
          </w:p>
          <w:p w:rsidR="001918A5" w:rsidRPr="00B80679" w:rsidRDefault="007D594C" w:rsidP="007F0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службы 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«Социальное такси»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, мобильн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бригад</w:t>
            </w:r>
          </w:p>
        </w:tc>
        <w:tc>
          <w:tcPr>
            <w:tcW w:w="5919" w:type="dxa"/>
          </w:tcPr>
          <w:p w:rsidR="00EF3BC8" w:rsidRPr="00B80679" w:rsidRDefault="00EF3BC8" w:rsidP="00EF3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- В рамках региональной программы «Активное долголетие» в Астрахан</w:t>
            </w:r>
            <w:r w:rsidR="0098217A" w:rsidRPr="00B806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кой области федерального проекта «старшее поколение» национального проекта «Семья», состоялось </w:t>
            </w:r>
            <w:r w:rsidR="00236A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E1748" w:rsidRPr="00236A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6AFF">
              <w:rPr>
                <w:rFonts w:ascii="Times New Roman" w:hAnsi="Times New Roman" w:cs="Times New Roman"/>
                <w:sz w:val="24"/>
                <w:szCs w:val="24"/>
              </w:rPr>
              <w:t>выезд</w:t>
            </w:r>
            <w:r w:rsidR="0051160E" w:rsidRPr="00236AFF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236AFF">
              <w:rPr>
                <w:rFonts w:ascii="Times New Roman" w:hAnsi="Times New Roman" w:cs="Times New Roman"/>
                <w:sz w:val="24"/>
                <w:szCs w:val="24"/>
              </w:rPr>
              <w:t xml:space="preserve"> мобильной бригады, охвачено </w:t>
            </w:r>
            <w:r w:rsidR="009E1748" w:rsidRPr="00236A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36AFF" w:rsidRPr="00236A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36AFF">
              <w:rPr>
                <w:rFonts w:ascii="Times New Roman" w:hAnsi="Times New Roman" w:cs="Times New Roman"/>
                <w:sz w:val="24"/>
                <w:szCs w:val="24"/>
              </w:rPr>
              <w:t xml:space="preserve"> пожилых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гражданина старше 65 лет, проживающих в сельской местности, в том числе: </w:t>
            </w:r>
          </w:p>
          <w:p w:rsidR="00EF3BC8" w:rsidRPr="00B80679" w:rsidRDefault="00EF3BC8" w:rsidP="00EF3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2 выезда/1</w:t>
            </w:r>
            <w:r w:rsidR="001E6581" w:rsidRPr="00B806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человек - доставка медработников ГБУЗ АО «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Черноярская</w:t>
            </w:r>
            <w:proofErr w:type="spell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РБ» к лицам старше 65 лет на дом для проведения профилактического медицинского осмотра,</w:t>
            </w:r>
          </w:p>
          <w:p w:rsidR="0098217A" w:rsidRPr="00B80679" w:rsidRDefault="00236AFF" w:rsidP="00EF3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A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90560" w:rsidRPr="00236A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3BC8" w:rsidRPr="00236AFF">
              <w:rPr>
                <w:rFonts w:ascii="Times New Roman" w:hAnsi="Times New Roman" w:cs="Times New Roman"/>
                <w:sz w:val="24"/>
                <w:szCs w:val="24"/>
              </w:rPr>
              <w:t>выезд</w:t>
            </w:r>
            <w:r w:rsidRPr="00236AF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F3BC8" w:rsidRPr="00236AF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E1748" w:rsidRPr="00236A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36A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E6581" w:rsidRPr="00236A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3BC8" w:rsidRPr="00236AFF">
              <w:rPr>
                <w:rFonts w:ascii="Times New Roman" w:hAnsi="Times New Roman" w:cs="Times New Roman"/>
                <w:sz w:val="24"/>
                <w:szCs w:val="24"/>
              </w:rPr>
              <w:t xml:space="preserve">человек </w:t>
            </w:r>
            <w:r w:rsidR="00EF3BC8" w:rsidRPr="00B80679">
              <w:rPr>
                <w:rFonts w:ascii="Times New Roman" w:hAnsi="Times New Roman" w:cs="Times New Roman"/>
                <w:sz w:val="24"/>
                <w:szCs w:val="24"/>
              </w:rPr>
              <w:t>- доставка лиц старше 65 лет в ГБУЗ АО «</w:t>
            </w:r>
            <w:proofErr w:type="spellStart"/>
            <w:r w:rsidR="00EF3BC8" w:rsidRPr="00B80679">
              <w:rPr>
                <w:rFonts w:ascii="Times New Roman" w:hAnsi="Times New Roman" w:cs="Times New Roman"/>
                <w:sz w:val="24"/>
                <w:szCs w:val="24"/>
              </w:rPr>
              <w:t>Черноярская</w:t>
            </w:r>
            <w:proofErr w:type="spellEnd"/>
            <w:r w:rsidR="00EF3BC8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РБ» на профилактический медицинский осмотр</w:t>
            </w:r>
            <w:r w:rsidR="0098217A" w:rsidRPr="00B806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918A5" w:rsidRPr="00B80679" w:rsidRDefault="0098217A" w:rsidP="003F6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 центре не организована работа службы «Социальное такси».</w:t>
            </w:r>
            <w:r w:rsidR="00EF3BC8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18A5" w:rsidRPr="00B80679" w:rsidTr="00F40502">
        <w:tc>
          <w:tcPr>
            <w:tcW w:w="706" w:type="dxa"/>
          </w:tcPr>
          <w:p w:rsidR="001918A5" w:rsidRPr="00B80679" w:rsidRDefault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946" w:type="dxa"/>
          </w:tcPr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Организация работы</w:t>
            </w:r>
          </w:p>
          <w:p w:rsidR="001918A5" w:rsidRPr="00B80679" w:rsidRDefault="007D594C" w:rsidP="00E6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пунктов про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та технических средств реабилитации</w:t>
            </w:r>
          </w:p>
        </w:tc>
        <w:tc>
          <w:tcPr>
            <w:tcW w:w="5919" w:type="dxa"/>
          </w:tcPr>
          <w:p w:rsidR="001918A5" w:rsidRPr="00B80679" w:rsidRDefault="001E6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- Пункта проката технических средств реабилитации нет</w:t>
            </w:r>
            <w:r w:rsidR="007711F3" w:rsidRPr="00B806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918A5" w:rsidRPr="00B80679" w:rsidTr="00F40502">
        <w:tc>
          <w:tcPr>
            <w:tcW w:w="706" w:type="dxa"/>
          </w:tcPr>
          <w:p w:rsidR="001918A5" w:rsidRPr="00B80679" w:rsidRDefault="00191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2946" w:type="dxa"/>
          </w:tcPr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Формирование общественно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мнения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</w:p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допустимости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жестоко</w:t>
            </w:r>
            <w:r w:rsidR="001E6581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gramEnd"/>
          </w:p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обращения с гражданами</w:t>
            </w:r>
          </w:p>
          <w:p w:rsidR="001918A5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старшего поколения</w:t>
            </w:r>
          </w:p>
        </w:tc>
        <w:tc>
          <w:tcPr>
            <w:tcW w:w="5919" w:type="dxa"/>
          </w:tcPr>
          <w:p w:rsidR="001918A5" w:rsidRPr="00B80679" w:rsidRDefault="001E6581" w:rsidP="009A1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 рамках работы «Школы по обучению социальных работников» заместитель директора комплексного центра с социальными работниками провела беседу на тему: «Профилактика жестокого обращения с пожилыми людьми». </w:t>
            </w:r>
            <w:r w:rsidR="0015725D" w:rsidRPr="00B80679">
              <w:rPr>
                <w:rFonts w:ascii="Times New Roman" w:hAnsi="Times New Roman" w:cs="Times New Roman"/>
                <w:sz w:val="24"/>
                <w:szCs w:val="24"/>
              </w:rPr>
              <w:t>Вся информация о наиболее распространенных</w:t>
            </w:r>
            <w:r w:rsidR="009A1A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725D" w:rsidRPr="00B80679">
              <w:rPr>
                <w:rFonts w:ascii="Times New Roman" w:hAnsi="Times New Roman" w:cs="Times New Roman"/>
                <w:sz w:val="24"/>
                <w:szCs w:val="24"/>
              </w:rPr>
              <w:t>правонарушениях, совершаемых в отношении</w:t>
            </w:r>
            <w:r w:rsidR="009A1A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725D" w:rsidRPr="00B80679">
              <w:rPr>
                <w:rFonts w:ascii="Times New Roman" w:hAnsi="Times New Roman" w:cs="Times New Roman"/>
                <w:sz w:val="24"/>
                <w:szCs w:val="24"/>
              </w:rPr>
              <w:t>граждан старшего поколения, размещена на официальном сайте учреждения в разделах «Осторожно, мошенники», «Профилактика жесткого обращения с пожилыми людьми»</w:t>
            </w:r>
            <w:r w:rsidR="007711F3" w:rsidRPr="00B806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D594C" w:rsidRPr="00B80679" w:rsidTr="00F40502">
        <w:tc>
          <w:tcPr>
            <w:tcW w:w="706" w:type="dxa"/>
          </w:tcPr>
          <w:p w:rsidR="007D594C" w:rsidRPr="00B80679" w:rsidRDefault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2946" w:type="dxa"/>
          </w:tcPr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методических</w:t>
            </w:r>
            <w:proofErr w:type="gramEnd"/>
          </w:p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рекомендаций по пр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дупреждению жестоко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го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обращения с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пожилыми</w:t>
            </w:r>
            <w:proofErr w:type="gramEnd"/>
          </w:p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людьми в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медицинских</w:t>
            </w:r>
            <w:proofErr w:type="gramEnd"/>
          </w:p>
          <w:p w:rsidR="007D594C" w:rsidRPr="00B80679" w:rsidRDefault="007D594C" w:rsidP="00E6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организаци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жд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ениях социального обсл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уж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ивания</w:t>
            </w:r>
          </w:p>
        </w:tc>
        <w:tc>
          <w:tcPr>
            <w:tcW w:w="5919" w:type="dxa"/>
          </w:tcPr>
          <w:p w:rsidR="002036F4" w:rsidRPr="002036F4" w:rsidRDefault="002036F4" w:rsidP="002036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80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</w:t>
            </w:r>
            <w:r w:rsidRPr="00203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рамках исполнения п.9 Комплекса мер по профилактике и противодействию жестокому обращению с пожилыми людьми до 2025 года, утвержденного заместителем Председателя Правительства Российской Федерации Т. А. Голиковой 20.12.2022 №15418п-П45, </w:t>
            </w:r>
            <w:r w:rsidRPr="00B80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центре</w:t>
            </w:r>
            <w:r w:rsidRPr="00203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</w:t>
            </w:r>
            <w:r w:rsidRPr="00B80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едена</w:t>
            </w:r>
            <w:r w:rsidRPr="00203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</w:t>
            </w:r>
            <w:r w:rsidRPr="00B80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03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профилактике жестокого обращения в отношении </w:t>
            </w:r>
            <w:r w:rsidRPr="00203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пожилых людей среди получателей социальных услуг, а также по внедрению Методических рекомендации в деятельность учреждения:</w:t>
            </w:r>
            <w:proofErr w:type="gramEnd"/>
          </w:p>
          <w:p w:rsidR="002036F4" w:rsidRPr="002036F4" w:rsidRDefault="002036F4" w:rsidP="002036F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«Методические рекомендации по работе с пожилыми людьми и инвалидами, подвергшимися жестокому обращению» размещены на сайте учреждения, все сотрудники центра ознакомлены; </w:t>
            </w:r>
          </w:p>
          <w:p w:rsidR="002036F4" w:rsidRPr="002036F4" w:rsidRDefault="002036F4" w:rsidP="002036F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 сайте и  на стенде учреждения размещены информационные материалы, контактные телефоны, по которым необходимо обращаться пожилым гражданам в случае жестокого обращения;</w:t>
            </w:r>
          </w:p>
          <w:p w:rsidR="007D594C" w:rsidRPr="00B80679" w:rsidRDefault="002036F4" w:rsidP="009A1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рамках «Школы по обучению социальных работников», проведены информационно-разъяснительные мероприятия  для сотрудников учреждения о действиях при фактах жестокого обращения с пожилыми гражданами. Вся полученная информация донесена до обслуживаемых граждан.</w:t>
            </w:r>
          </w:p>
        </w:tc>
      </w:tr>
      <w:tr w:rsidR="007D594C" w:rsidRPr="00B80679" w:rsidTr="00F40502">
        <w:tc>
          <w:tcPr>
            <w:tcW w:w="706" w:type="dxa"/>
          </w:tcPr>
          <w:p w:rsidR="007D594C" w:rsidRPr="00B80679" w:rsidRDefault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2946" w:type="dxa"/>
          </w:tcPr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внедрение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медицинских организациях, ок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аз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ывающих медицинскую помощь 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пожилым лю</w:t>
            </w:r>
            <w:r w:rsidR="002036F4" w:rsidRPr="00B80679">
              <w:rPr>
                <w:rFonts w:ascii="Times New Roman" w:hAnsi="Times New Roman" w:cs="Times New Roman"/>
                <w:sz w:val="24"/>
                <w:szCs w:val="24"/>
              </w:rPr>
              <w:t>дям, и учреждениях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социального обслужи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вания мероприятий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борьбе с </w:t>
            </w:r>
            <w:proofErr w:type="spell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эйджизмом</w:t>
            </w:r>
            <w:proofErr w:type="spellEnd"/>
          </w:p>
        </w:tc>
        <w:tc>
          <w:tcPr>
            <w:tcW w:w="5919" w:type="dxa"/>
          </w:tcPr>
          <w:p w:rsidR="007D594C" w:rsidRPr="00B80679" w:rsidRDefault="009B2FB5" w:rsidP="009B2FB5">
            <w:pPr>
              <w:pStyle w:val="futurismarkdown-paragraph"/>
              <w:shd w:val="clear" w:color="auto" w:fill="FFFFFF"/>
              <w:spacing w:after="0"/>
            </w:pPr>
            <w:r>
              <w:t xml:space="preserve">В центре не проводились мероприятия по борьбе с </w:t>
            </w:r>
            <w:proofErr w:type="spellStart"/>
            <w:r>
              <w:t>эйджизмом</w:t>
            </w:r>
            <w:proofErr w:type="spellEnd"/>
            <w:r w:rsidR="00B561E9">
              <w:t>.</w:t>
            </w:r>
            <w:r>
              <w:t xml:space="preserve"> </w:t>
            </w:r>
          </w:p>
        </w:tc>
      </w:tr>
      <w:tr w:rsidR="007D594C" w:rsidRPr="00B80679" w:rsidTr="00F40502">
        <w:tc>
          <w:tcPr>
            <w:tcW w:w="706" w:type="dxa"/>
          </w:tcPr>
          <w:p w:rsidR="007D594C" w:rsidRPr="00B80679" w:rsidRDefault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2946" w:type="dxa"/>
          </w:tcPr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Повыше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ие информированности граждан старше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поколения </w:t>
            </w: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наиболее распростране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нны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правонарушениях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, совершаемых в отноше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</w:p>
          <w:p w:rsidR="007D594C" w:rsidRPr="00B80679" w:rsidRDefault="007D594C" w:rsidP="007D5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гра</w:t>
            </w:r>
            <w:r w:rsidR="00E61F25" w:rsidRPr="00B80679">
              <w:rPr>
                <w:rFonts w:ascii="Times New Roman" w:hAnsi="Times New Roman" w:cs="Times New Roman"/>
                <w:sz w:val="24"/>
                <w:szCs w:val="24"/>
              </w:rPr>
              <w:t>ждан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старше</w:t>
            </w:r>
            <w:r w:rsidR="00F40502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поколения, вк</w:t>
            </w:r>
            <w:r w:rsidR="007526D0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лючая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случаи</w:t>
            </w:r>
          </w:p>
          <w:p w:rsidR="007D594C" w:rsidRPr="00B80679" w:rsidRDefault="007D594C" w:rsidP="00752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  <w:r w:rsidR="007526D0" w:rsidRPr="00B8067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  <w:r w:rsidR="007526D0" w:rsidRPr="00B80679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енничества, о способ</w:t>
            </w:r>
            <w:r w:rsidR="007526D0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ах защиты от преступных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посягат</w:t>
            </w:r>
            <w:r w:rsidR="007526D0" w:rsidRPr="00B80679">
              <w:rPr>
                <w:rFonts w:ascii="Times New Roman" w:hAnsi="Times New Roman" w:cs="Times New Roman"/>
                <w:sz w:val="24"/>
                <w:szCs w:val="24"/>
              </w:rPr>
              <w:t>ельс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тв и мер</w:t>
            </w:r>
            <w:r w:rsidR="007526D0" w:rsidRPr="00B80679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 личной </w:t>
            </w:r>
            <w:r w:rsidR="007526D0" w:rsidRPr="00B80679">
              <w:rPr>
                <w:rFonts w:ascii="Times New Roman" w:hAnsi="Times New Roman" w:cs="Times New Roman"/>
                <w:sz w:val="24"/>
                <w:szCs w:val="24"/>
              </w:rPr>
              <w:t>бе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зопасности</w:t>
            </w:r>
          </w:p>
        </w:tc>
        <w:tc>
          <w:tcPr>
            <w:tcW w:w="5919" w:type="dxa"/>
          </w:tcPr>
          <w:p w:rsidR="0015725D" w:rsidRPr="00B80679" w:rsidRDefault="001E6581" w:rsidP="00157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Вся информация о </w:t>
            </w:r>
            <w:r w:rsidR="0015725D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наиболее </w:t>
            </w:r>
            <w:proofErr w:type="gramStart"/>
            <w:r w:rsidR="0015725D" w:rsidRPr="00B80679">
              <w:rPr>
                <w:rFonts w:ascii="Times New Roman" w:hAnsi="Times New Roman" w:cs="Times New Roman"/>
                <w:sz w:val="24"/>
                <w:szCs w:val="24"/>
              </w:rPr>
              <w:t>распространенных</w:t>
            </w:r>
            <w:proofErr w:type="gramEnd"/>
          </w:p>
          <w:p w:rsidR="0015725D" w:rsidRPr="00B80679" w:rsidRDefault="0015725D" w:rsidP="00157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правонарушениях</w:t>
            </w:r>
            <w:proofErr w:type="gramEnd"/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, совершаемых в отношении</w:t>
            </w:r>
          </w:p>
          <w:p w:rsidR="007D594C" w:rsidRPr="00B80679" w:rsidRDefault="0015725D" w:rsidP="00771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граждан старшего поколения, размещена на официальном сайте учреждения в разделах «Осторожно, мошенники», «Профилактика жесткого обращения с пожилыми людьми», а также в буклетах, на информационных стендах. </w:t>
            </w:r>
            <w:r w:rsidR="001E6581" w:rsidRPr="00B80679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работники </w:t>
            </w:r>
            <w:r w:rsidRPr="00B80679">
              <w:rPr>
                <w:rFonts w:ascii="Times New Roman" w:hAnsi="Times New Roman" w:cs="Times New Roman"/>
                <w:sz w:val="24"/>
                <w:szCs w:val="24"/>
              </w:rPr>
              <w:t>своевременно довод</w:t>
            </w:r>
            <w:r w:rsidR="001E6581" w:rsidRPr="00B80679">
              <w:rPr>
                <w:rFonts w:ascii="Times New Roman" w:hAnsi="Times New Roman" w:cs="Times New Roman"/>
                <w:sz w:val="24"/>
                <w:szCs w:val="24"/>
              </w:rPr>
              <w:t>ят до получателей социальных услуг всю информацию, полученную в рамках «Школы по обучению социальных работников»</w:t>
            </w:r>
            <w:r w:rsidR="007711F3" w:rsidRPr="00B806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8819E8" w:rsidRPr="00B80679" w:rsidRDefault="008819E8">
      <w:pPr>
        <w:rPr>
          <w:rFonts w:ascii="Times New Roman" w:hAnsi="Times New Roman" w:cs="Times New Roman"/>
          <w:sz w:val="24"/>
          <w:szCs w:val="24"/>
        </w:rPr>
      </w:pPr>
    </w:p>
    <w:sectPr w:rsidR="008819E8" w:rsidRPr="00B806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9E8"/>
    <w:rsid w:val="00002ECA"/>
    <w:rsid w:val="0001736B"/>
    <w:rsid w:val="000336E2"/>
    <w:rsid w:val="0004602A"/>
    <w:rsid w:val="000B77B9"/>
    <w:rsid w:val="000D5589"/>
    <w:rsid w:val="000E1567"/>
    <w:rsid w:val="001317F5"/>
    <w:rsid w:val="00134F70"/>
    <w:rsid w:val="001420AE"/>
    <w:rsid w:val="0014244B"/>
    <w:rsid w:val="0015725D"/>
    <w:rsid w:val="00161A64"/>
    <w:rsid w:val="001918A5"/>
    <w:rsid w:val="001B789E"/>
    <w:rsid w:val="001C0DC4"/>
    <w:rsid w:val="001D60FD"/>
    <w:rsid w:val="001E6581"/>
    <w:rsid w:val="001F510B"/>
    <w:rsid w:val="002036F4"/>
    <w:rsid w:val="0021593E"/>
    <w:rsid w:val="00215D1B"/>
    <w:rsid w:val="00236AFF"/>
    <w:rsid w:val="002D046C"/>
    <w:rsid w:val="002D28BB"/>
    <w:rsid w:val="00302BB2"/>
    <w:rsid w:val="00332D6B"/>
    <w:rsid w:val="003F6D3E"/>
    <w:rsid w:val="004028E3"/>
    <w:rsid w:val="00410493"/>
    <w:rsid w:val="00420B7A"/>
    <w:rsid w:val="00427D56"/>
    <w:rsid w:val="00487A15"/>
    <w:rsid w:val="004A66FD"/>
    <w:rsid w:val="004C386D"/>
    <w:rsid w:val="005068B1"/>
    <w:rsid w:val="0051160E"/>
    <w:rsid w:val="00590560"/>
    <w:rsid w:val="00620382"/>
    <w:rsid w:val="00647428"/>
    <w:rsid w:val="006D15DF"/>
    <w:rsid w:val="006D7EC3"/>
    <w:rsid w:val="006E7919"/>
    <w:rsid w:val="006F2373"/>
    <w:rsid w:val="007146E7"/>
    <w:rsid w:val="007346BD"/>
    <w:rsid w:val="007526D0"/>
    <w:rsid w:val="0075358D"/>
    <w:rsid w:val="007711F3"/>
    <w:rsid w:val="007A693F"/>
    <w:rsid w:val="007D33D3"/>
    <w:rsid w:val="007D594C"/>
    <w:rsid w:val="007E7E35"/>
    <w:rsid w:val="007F0295"/>
    <w:rsid w:val="00832B21"/>
    <w:rsid w:val="00856E16"/>
    <w:rsid w:val="0087503A"/>
    <w:rsid w:val="008819E8"/>
    <w:rsid w:val="0088681A"/>
    <w:rsid w:val="0090138C"/>
    <w:rsid w:val="00964876"/>
    <w:rsid w:val="0097207C"/>
    <w:rsid w:val="00974735"/>
    <w:rsid w:val="0098217A"/>
    <w:rsid w:val="0099508A"/>
    <w:rsid w:val="00997CF3"/>
    <w:rsid w:val="009A1ADF"/>
    <w:rsid w:val="009B2FB5"/>
    <w:rsid w:val="009C2E0D"/>
    <w:rsid w:val="009D01BE"/>
    <w:rsid w:val="009E1748"/>
    <w:rsid w:val="00A16BD5"/>
    <w:rsid w:val="00A2350A"/>
    <w:rsid w:val="00A307B1"/>
    <w:rsid w:val="00A328A1"/>
    <w:rsid w:val="00A53E03"/>
    <w:rsid w:val="00A54C18"/>
    <w:rsid w:val="00A669F9"/>
    <w:rsid w:val="00B5338C"/>
    <w:rsid w:val="00B561E9"/>
    <w:rsid w:val="00B645A2"/>
    <w:rsid w:val="00B80679"/>
    <w:rsid w:val="00B82875"/>
    <w:rsid w:val="00B94E70"/>
    <w:rsid w:val="00B97A43"/>
    <w:rsid w:val="00BD6492"/>
    <w:rsid w:val="00C20250"/>
    <w:rsid w:val="00C50C44"/>
    <w:rsid w:val="00C83664"/>
    <w:rsid w:val="00C85CDC"/>
    <w:rsid w:val="00CB7925"/>
    <w:rsid w:val="00CD6D85"/>
    <w:rsid w:val="00CE5A42"/>
    <w:rsid w:val="00CF2F1B"/>
    <w:rsid w:val="00D156F3"/>
    <w:rsid w:val="00D212AD"/>
    <w:rsid w:val="00D5405E"/>
    <w:rsid w:val="00E0579B"/>
    <w:rsid w:val="00E13AD0"/>
    <w:rsid w:val="00E61F25"/>
    <w:rsid w:val="00EE7733"/>
    <w:rsid w:val="00EF2ADF"/>
    <w:rsid w:val="00EF3BC8"/>
    <w:rsid w:val="00EF68B2"/>
    <w:rsid w:val="00F40502"/>
    <w:rsid w:val="00F426E4"/>
    <w:rsid w:val="00F7211D"/>
    <w:rsid w:val="00F7527D"/>
    <w:rsid w:val="00FD1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19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Light Shading Accent 3"/>
    <w:basedOn w:val="a1"/>
    <w:uiPriority w:val="60"/>
    <w:rsid w:val="001420A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customStyle="1" w:styleId="Standard">
    <w:name w:val="Standard"/>
    <w:rsid w:val="007146E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DejaVu Sans"/>
      <w:color w:val="00000A"/>
      <w:kern w:val="3"/>
      <w:sz w:val="24"/>
      <w:szCs w:val="24"/>
      <w:lang w:eastAsia="hi-IN" w:bidi="hi-IN"/>
    </w:rPr>
  </w:style>
  <w:style w:type="paragraph" w:customStyle="1" w:styleId="futurismarkdown-paragraph">
    <w:name w:val="futurismarkdown-paragraph"/>
    <w:basedOn w:val="a"/>
    <w:rsid w:val="00771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11F3"/>
    <w:rPr>
      <w:b/>
      <w:bCs/>
    </w:rPr>
  </w:style>
  <w:style w:type="character" w:styleId="a5">
    <w:name w:val="Hyperlink"/>
    <w:basedOn w:val="a0"/>
    <w:uiPriority w:val="99"/>
    <w:semiHidden/>
    <w:unhideWhenUsed/>
    <w:rsid w:val="007711F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19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Light Shading Accent 3"/>
    <w:basedOn w:val="a1"/>
    <w:uiPriority w:val="60"/>
    <w:rsid w:val="001420A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customStyle="1" w:styleId="Standard">
    <w:name w:val="Standard"/>
    <w:rsid w:val="007146E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DejaVu Sans"/>
      <w:color w:val="00000A"/>
      <w:kern w:val="3"/>
      <w:sz w:val="24"/>
      <w:szCs w:val="24"/>
      <w:lang w:eastAsia="hi-IN" w:bidi="hi-IN"/>
    </w:rPr>
  </w:style>
  <w:style w:type="paragraph" w:customStyle="1" w:styleId="futurismarkdown-paragraph">
    <w:name w:val="futurismarkdown-paragraph"/>
    <w:basedOn w:val="a"/>
    <w:rsid w:val="00771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11F3"/>
    <w:rPr>
      <w:b/>
      <w:bCs/>
    </w:rPr>
  </w:style>
  <w:style w:type="character" w:styleId="a5">
    <w:name w:val="Hyperlink"/>
    <w:basedOn w:val="a0"/>
    <w:uiPriority w:val="99"/>
    <w:semiHidden/>
    <w:unhideWhenUsed/>
    <w:rsid w:val="007711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2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CAFFE2-7F4B-4846-9F31-B217457CD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9</Pages>
  <Words>3225</Words>
  <Characters>18383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2025-11-20T12:49:00Z</dcterms:created>
  <dcterms:modified xsi:type="dcterms:W3CDTF">2026-02-05T12:34:00Z</dcterms:modified>
</cp:coreProperties>
</file>